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A9BF" w14:textId="77777777" w:rsidR="009D4DAB" w:rsidRDefault="001916CD" w:rsidP="009831EF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2336" behindDoc="0" locked="0" layoutInCell="1" allowOverlap="1" wp14:anchorId="097C8F9C" wp14:editId="0A9E09D9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991350" cy="1017905"/>
            <wp:effectExtent l="0" t="0" r="0" b="0"/>
            <wp:wrapSquare wrapText="bothSides"/>
            <wp:docPr id="3" name="Picture 3" descr="C:\Users\tlim1\AppData\Local\Microsoft\Windows\INetCache\Content.Word\6.MMHeader_FinalEv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lim1\AppData\Local\Microsoft\Windows\INetCache\Content.Word\6.MMHeader_FinalEval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D5AE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0689777D" w14:textId="77777777" w:rsidR="0011446F" w:rsidRPr="005E1550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62B9B2E0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09102B9F" w14:textId="77777777" w:rsidR="0011446F" w:rsidRPr="003B66C3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4C6629FC" w14:textId="77777777" w:rsidR="0011446F" w:rsidRPr="003B66C3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06657D5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E874A4C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273A4CE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2A6221A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3A76F88B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</w:t>
      </w: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Degree Program</w:t>
      </w:r>
    </w:p>
    <w:p w14:paraId="0129AFB7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3746A0F9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2B9A51B7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5A3DB5F1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0C79BDF0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35785C6E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>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      </w:t>
      </w: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GCTS Box #</w:t>
      </w:r>
    </w:p>
    <w:p w14:paraId="657EC34C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B17248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51E255A5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72FC70A8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97AD571" w14:textId="77777777" w:rsidR="0011446F" w:rsidRDefault="0011446F" w:rsidP="0011446F">
      <w:pPr>
        <w:spacing w:line="240" w:lineRule="auto"/>
        <w:contextualSpacing/>
        <w:rPr>
          <w:rFonts w:ascii="Arial" w:eastAsia="Calibri" w:hAnsi="Arial" w:cs="Arial"/>
        </w:rPr>
      </w:pPr>
    </w:p>
    <w:p w14:paraId="585B25FE" w14:textId="77777777" w:rsidR="009831EF" w:rsidRDefault="009831EF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BCD683A" w14:textId="77777777" w:rsidR="009D4DAB" w:rsidRPr="00573474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52244293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541AE282" w14:textId="77777777" w:rsidR="009D4DAB" w:rsidRPr="00542D5A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542D5A">
        <w:rPr>
          <w:rFonts w:ascii="Arial" w:hAnsi="Arial" w:cs="Arial"/>
          <w:color w:val="1F4E79" w:themeColor="accent1" w:themeShade="80"/>
          <w:szCs w:val="24"/>
        </w:rPr>
        <w:t xml:space="preserve"> </w:t>
      </w:r>
      <w:r w:rsidRPr="001215F6">
        <w:rPr>
          <w:rFonts w:ascii="Arial" w:hAnsi="Arial" w:cs="Arial"/>
          <w:color w:val="00447C"/>
          <w:szCs w:val="24"/>
        </w:rPr>
        <w:t xml:space="preserve">MINISTRY INFORMATION </w:t>
      </w:r>
    </w:p>
    <w:p w14:paraId="26707EA7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44B795F3" w14:textId="77777777" w:rsidR="00E52C80" w:rsidRPr="00E52C80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4"/>
          <w:szCs w:val="14"/>
          <w:u w:val="single"/>
        </w:rPr>
      </w:pPr>
    </w:p>
    <w:p w14:paraId="5200577B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7228D91B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Name of Church</w:t>
      </w:r>
      <w:r w:rsidR="00480BDE">
        <w:rPr>
          <w:rFonts w:ascii="Arial" w:hAnsi="Arial" w:cs="Arial"/>
          <w:sz w:val="18"/>
          <w:szCs w:val="18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or Ministry</w:t>
      </w:r>
    </w:p>
    <w:p w14:paraId="241DCF54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26A7A05C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07BFB0E8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Church/Ministry Address</w:t>
      </w:r>
    </w:p>
    <w:p w14:paraId="5FF272B2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 w:val="20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7326FC44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Your Role or Title</w:t>
      </w:r>
    </w:p>
    <w:p w14:paraId="39A8A23B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5649012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4DF7C5D3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Name of Mentor</w:t>
      </w:r>
    </w:p>
    <w:p w14:paraId="356D0DD7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 w:val="16"/>
          <w:szCs w:val="16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33B8B0F2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Mentor E-Mail</w:t>
      </w:r>
    </w:p>
    <w:p w14:paraId="4F690476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0ADD06D3" w14:textId="77777777" w:rsidR="00CA6B3B" w:rsidRDefault="00CA6B3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5C5B8BF7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  <w:r w:rsidRPr="00C42D00">
        <w:rPr>
          <w:rFonts w:ascii="Arial" w:hAnsi="Arial" w:cs="Arial"/>
          <w:sz w:val="20"/>
        </w:rPr>
        <w:t>Did you and your mentor meet personally for a minimum of 10 hours this semester?</w:t>
      </w:r>
      <w:r w:rsidRPr="00C42D00">
        <w:rPr>
          <w:rFonts w:ascii="Arial" w:hAnsi="Arial" w:cs="Arial"/>
        </w:rPr>
        <w:t xml:space="preserve">        </w:t>
      </w:r>
      <w:r w:rsidRPr="00E52C80">
        <w:rPr>
          <w:rFonts w:ascii="Arial" w:hAnsi="Arial" w:cs="Arial"/>
          <w:sz w:val="21"/>
          <w:szCs w:val="21"/>
        </w:rPr>
        <w:sym w:font="Wingdings 2" w:char="F0A3"/>
      </w:r>
      <w:r w:rsidRPr="00E52C80">
        <w:rPr>
          <w:rFonts w:ascii="Arial" w:hAnsi="Arial" w:cs="Arial"/>
          <w:sz w:val="21"/>
          <w:szCs w:val="21"/>
        </w:rPr>
        <w:t xml:space="preserve">   Yes     </w:t>
      </w:r>
      <w:r w:rsidRPr="00E52C80">
        <w:rPr>
          <w:rFonts w:ascii="Arial" w:hAnsi="Arial" w:cs="Arial"/>
          <w:sz w:val="21"/>
          <w:szCs w:val="21"/>
        </w:rPr>
        <w:sym w:font="Wingdings 2" w:char="F0A3"/>
      </w:r>
      <w:r w:rsidRPr="00E52C80">
        <w:rPr>
          <w:rFonts w:ascii="Arial" w:hAnsi="Arial" w:cs="Arial"/>
          <w:sz w:val="21"/>
          <w:szCs w:val="21"/>
        </w:rPr>
        <w:t xml:space="preserve">   No</w:t>
      </w:r>
    </w:p>
    <w:p w14:paraId="3F156F3A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458DE83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E52C80">
        <w:rPr>
          <w:rFonts w:ascii="Arial" w:hAnsi="Arial" w:cs="Arial"/>
          <w:sz w:val="21"/>
          <w:szCs w:val="21"/>
        </w:rPr>
        <w:t xml:space="preserve">If “No,” please explain: </w:t>
      </w:r>
    </w:p>
    <w:p w14:paraId="505D0448" w14:textId="77777777" w:rsidR="009D4DAB" w:rsidRP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360" w:lineRule="auto"/>
        <w:contextualSpacing/>
        <w:rPr>
          <w:rFonts w:ascii="Arial" w:hAnsi="Arial" w:cs="Arial"/>
          <w:color w:val="262626" w:themeColor="text1" w:themeTint="D9"/>
          <w:sz w:val="10"/>
          <w:szCs w:val="10"/>
        </w:rPr>
      </w:pPr>
    </w:p>
    <w:p w14:paraId="1B7A1CF1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36B51AC6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CD0F3DF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72898F6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4B81053C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FB2AFE8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75131A57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78E66B3F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3AAD429A" w14:textId="77777777" w:rsidR="0011446F" w:rsidRPr="00573474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3E0EB62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06B2D57D" w14:textId="77777777" w:rsidR="00E52C80" w:rsidRDefault="00E52C80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5B4C972" w14:textId="77777777" w:rsidR="0011446F" w:rsidRDefault="0011446F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3A0D442" w14:textId="77777777" w:rsidR="0011446F" w:rsidRPr="009D4DAB" w:rsidRDefault="0011446F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BFBCA82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6594B198" w14:textId="77777777" w:rsidR="009D4DAB" w:rsidRPr="001215F6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00447C"/>
          <w:szCs w:val="24"/>
        </w:rPr>
      </w:pPr>
      <w:r w:rsidRPr="001215F6">
        <w:rPr>
          <w:rFonts w:ascii="Arial" w:hAnsi="Arial" w:cs="Arial"/>
          <w:color w:val="00447C"/>
          <w:szCs w:val="24"/>
        </w:rPr>
        <w:t>COURSE INFORMATION</w:t>
      </w:r>
    </w:p>
    <w:p w14:paraId="146E024B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8250716" w14:textId="02B63248" w:rsidR="00723C29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7A4198">
        <w:rPr>
          <w:rFonts w:ascii="Arial" w:hAnsi="Arial" w:cs="Arial"/>
          <w:sz w:val="20"/>
          <w:szCs w:val="20"/>
          <w:u w:val="single"/>
        </w:rPr>
        <w:t xml:space="preserve">Old Program </w:t>
      </w:r>
      <w:r w:rsidRPr="007A4198">
        <w:rPr>
          <w:rFonts w:ascii="Arial" w:hAnsi="Arial" w:cs="Arial"/>
          <w:sz w:val="18"/>
          <w:szCs w:val="18"/>
        </w:rPr>
        <w:t xml:space="preserve">(96 </w:t>
      </w:r>
      <w:r w:rsidR="00FA725E">
        <w:rPr>
          <w:rFonts w:ascii="Arial" w:hAnsi="Arial" w:cs="Arial"/>
          <w:sz w:val="18"/>
          <w:szCs w:val="18"/>
        </w:rPr>
        <w:t>hour</w:t>
      </w:r>
      <w:r w:rsidRPr="007A4198">
        <w:rPr>
          <w:rFonts w:ascii="Arial" w:hAnsi="Arial" w:cs="Arial"/>
          <w:sz w:val="18"/>
          <w:szCs w:val="18"/>
        </w:rPr>
        <w:t xml:space="preserve">s; 4 field units) </w:t>
      </w:r>
      <w:r>
        <w:rPr>
          <w:rFonts w:ascii="Arial" w:hAnsi="Arial" w:cs="Arial"/>
        </w:rPr>
        <w:br/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MM502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MM601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MM602    </w:t>
      </w:r>
    </w:p>
    <w:p w14:paraId="5F8D9747" w14:textId="6ECE7E7A" w:rsidR="00723C29" w:rsidRPr="00B77DC8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701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MM702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7A4198">
        <w:rPr>
          <w:rFonts w:ascii="Arial" w:hAnsi="Arial" w:cs="Arial"/>
          <w:sz w:val="20"/>
          <w:szCs w:val="20"/>
          <w:u w:val="single"/>
        </w:rPr>
        <w:t>New Program</w:t>
      </w:r>
      <w:r>
        <w:rPr>
          <w:rFonts w:ascii="Arial" w:hAnsi="Arial" w:cs="Arial"/>
          <w:sz w:val="20"/>
          <w:szCs w:val="20"/>
        </w:rPr>
        <w:t xml:space="preserve"> </w:t>
      </w:r>
      <w:r w:rsidRPr="007A4198">
        <w:rPr>
          <w:rFonts w:ascii="Arial" w:hAnsi="Arial" w:cs="Arial"/>
          <w:sz w:val="18"/>
          <w:szCs w:val="18"/>
        </w:rPr>
        <w:t xml:space="preserve">(90 </w:t>
      </w:r>
      <w:r w:rsidR="00FA725E">
        <w:rPr>
          <w:rFonts w:ascii="Arial" w:hAnsi="Arial" w:cs="Arial"/>
          <w:sz w:val="18"/>
          <w:szCs w:val="18"/>
        </w:rPr>
        <w:t>hour</w:t>
      </w:r>
      <w:r w:rsidRPr="007A4198">
        <w:rPr>
          <w:rFonts w:ascii="Arial" w:hAnsi="Arial" w:cs="Arial"/>
          <w:sz w:val="18"/>
          <w:szCs w:val="18"/>
        </w:rPr>
        <w:t xml:space="preserve">s; 3 MM field units) </w:t>
      </w:r>
    </w:p>
    <w:p w14:paraId="55F17926" w14:textId="77777777" w:rsidR="00723C29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MM505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MM605</w:t>
      </w:r>
      <w:r w:rsidRPr="00B16F3E">
        <w:rPr>
          <w:rFonts w:ascii="Arial" w:hAnsi="Arial" w:cs="Arial"/>
        </w:rPr>
        <w:tab/>
      </w:r>
    </w:p>
    <w:p w14:paraId="2BC19866" w14:textId="77777777" w:rsidR="00723C29" w:rsidRPr="00E45FA2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705    </w:t>
      </w:r>
    </w:p>
    <w:p w14:paraId="7B00EDA1" w14:textId="36F3F71A" w:rsidR="003E6C69" w:rsidRDefault="003E6C69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</w:p>
    <w:p w14:paraId="485B6860" w14:textId="77777777" w:rsidR="00723C29" w:rsidRDefault="00723C29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</w:p>
    <w:p w14:paraId="0DCC5B2C" w14:textId="0157A186" w:rsidR="0031425F" w:rsidRPr="00573474" w:rsidRDefault="003E6C69" w:rsidP="00522E4E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</w:t>
      </w:r>
      <w:r w:rsidR="009D4DAB" w:rsidRPr="00573474">
        <w:rPr>
          <w:rFonts w:ascii="Arial" w:hAnsi="Arial" w:cs="Arial"/>
        </w:rPr>
        <w:tab/>
      </w:r>
      <w:r w:rsidR="009D4DAB" w:rsidRPr="00573474">
        <w:rPr>
          <w:rFonts w:ascii="Arial" w:hAnsi="Arial" w:cs="Arial"/>
          <w:szCs w:val="24"/>
        </w:rPr>
        <w:br/>
      </w:r>
      <w:r w:rsidR="00522E4E">
        <w:rPr>
          <w:rFonts w:ascii="Arial" w:hAnsi="Arial" w:cs="Arial"/>
          <w:sz w:val="20"/>
        </w:rPr>
        <w:t xml:space="preserve"> </w:t>
      </w:r>
      <w:r w:rsidR="009D4DAB" w:rsidRPr="00573474">
        <w:rPr>
          <w:rFonts w:ascii="Arial" w:hAnsi="Arial" w:cs="Arial"/>
          <w:sz w:val="20"/>
        </w:rPr>
        <w:t>Semester</w:t>
      </w:r>
      <w:r w:rsidR="00E52C80">
        <w:rPr>
          <w:rFonts w:ascii="Arial" w:hAnsi="Arial" w:cs="Arial"/>
          <w:sz w:val="20"/>
        </w:rPr>
        <w:t xml:space="preserve"> and Year</w:t>
      </w:r>
      <w:r w:rsidR="0031425F">
        <w:rPr>
          <w:rFonts w:ascii="Arial" w:hAnsi="Arial" w:cs="Arial"/>
          <w:sz w:val="20"/>
        </w:rPr>
        <w:t xml:space="preserve"> (i.e. </w:t>
      </w:r>
      <w:r w:rsidR="0095361D">
        <w:rPr>
          <w:rFonts w:ascii="Arial" w:hAnsi="Arial" w:cs="Arial"/>
          <w:sz w:val="20"/>
        </w:rPr>
        <w:t>SP</w:t>
      </w:r>
      <w:r w:rsidR="0031425F">
        <w:rPr>
          <w:rFonts w:ascii="Arial" w:hAnsi="Arial" w:cs="Arial"/>
          <w:sz w:val="20"/>
        </w:rPr>
        <w:t>202</w:t>
      </w:r>
      <w:r w:rsidR="0095361D">
        <w:rPr>
          <w:rFonts w:ascii="Arial" w:hAnsi="Arial" w:cs="Arial"/>
          <w:sz w:val="20"/>
        </w:rPr>
        <w:t>5</w:t>
      </w:r>
      <w:r w:rsidR="0031425F">
        <w:rPr>
          <w:rFonts w:ascii="Arial" w:hAnsi="Arial" w:cs="Arial"/>
          <w:sz w:val="20"/>
        </w:rPr>
        <w:t>)</w:t>
      </w:r>
    </w:p>
    <w:p w14:paraId="0FE62F53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0CB23D86" w14:textId="16B331DA" w:rsidR="009D4DAB" w:rsidRPr="00542D5A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 w:rsidRPr="00542D5A">
        <w:rPr>
          <w:rFonts w:ascii="Arial" w:hAnsi="Arial" w:cs="Arial"/>
        </w:rPr>
        <w:t>Please attach the following forms:</w:t>
      </w:r>
      <w:r w:rsidR="00723C29">
        <w:rPr>
          <w:rFonts w:ascii="Arial" w:hAnsi="Arial" w:cs="Arial"/>
        </w:rPr>
        <w:t xml:space="preserve"> (</w:t>
      </w:r>
      <w:r w:rsidR="00723C29">
        <w:rPr>
          <w:rFonts w:ascii="Arial" w:hAnsi="Arial" w:cs="Arial"/>
        </w:rPr>
        <w:sym w:font="Wingdings" w:char="F0FC"/>
      </w:r>
      <w:r w:rsidR="00723C29">
        <w:rPr>
          <w:rFonts w:ascii="Arial" w:hAnsi="Arial" w:cs="Arial"/>
        </w:rPr>
        <w:t>)</w:t>
      </w:r>
    </w:p>
    <w:p w14:paraId="2CEF0443" w14:textId="77777777" w:rsidR="009D4DAB" w:rsidRPr="00542D5A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68835C39" w14:textId="77777777" w:rsidR="009D4DAB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Student Response</w:t>
      </w:r>
    </w:p>
    <w:p w14:paraId="1275E767" w14:textId="77777777" w:rsidR="009D4DAB" w:rsidRPr="00BE0F27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Mentor Response </w:t>
      </w:r>
    </w:p>
    <w:p w14:paraId="503B1516" w14:textId="77777777" w:rsidR="009D4DAB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Lay Evaluation</w:t>
      </w:r>
    </w:p>
    <w:p w14:paraId="5BB93EB3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6CA7363C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65D89A80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41AC0055" w14:textId="77777777" w:rsidR="009D4DAB" w:rsidRPr="005561AA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7E95A2EE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D986D6F" w14:textId="77777777" w:rsidR="00E52C80" w:rsidRPr="001215F6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1215F6">
        <w:rPr>
          <w:rFonts w:ascii="Arial" w:hAnsi="Arial" w:cs="Arial"/>
          <w:color w:val="00447C"/>
          <w:szCs w:val="24"/>
        </w:rPr>
        <w:t>AFFIRMATION</w:t>
      </w:r>
      <w:r w:rsidRPr="001215F6">
        <w:rPr>
          <w:rFonts w:ascii="Arial" w:hAnsi="Arial" w:cs="Arial"/>
          <w:b/>
          <w:color w:val="00447C"/>
          <w:szCs w:val="24"/>
        </w:rPr>
        <w:t xml:space="preserve"> </w:t>
      </w:r>
    </w:p>
    <w:p w14:paraId="6BAB2798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7B47D7">
        <w:rPr>
          <w:rFonts w:ascii="Arial" w:hAnsi="Arial" w:cs="Arial"/>
          <w:sz w:val="18"/>
          <w:szCs w:val="18"/>
        </w:rPr>
        <w:t>(</w:t>
      </w:r>
      <w:r w:rsidRPr="002E5677">
        <w:rPr>
          <w:rFonts w:ascii="Arial" w:hAnsi="Arial" w:cs="Arial"/>
          <w:i/>
          <w:sz w:val="18"/>
          <w:szCs w:val="18"/>
        </w:rPr>
        <w:t>We have read and discussed each other's comments</w:t>
      </w:r>
      <w:r w:rsidRPr="007B47D7">
        <w:rPr>
          <w:rFonts w:ascii="Arial" w:hAnsi="Arial" w:cs="Arial"/>
          <w:sz w:val="18"/>
          <w:szCs w:val="18"/>
        </w:rPr>
        <w:t>.)</w:t>
      </w:r>
      <w:r w:rsidRPr="007B47D7">
        <w:rPr>
          <w:rFonts w:ascii="Arial" w:hAnsi="Arial" w:cs="Arial"/>
          <w:b/>
          <w:sz w:val="23"/>
        </w:rPr>
        <w:t xml:space="preserve">  </w:t>
      </w:r>
    </w:p>
    <w:p w14:paraId="201ADE1E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41C7EDF4" w14:textId="77777777" w:rsidR="00E52C80" w:rsidRPr="00573474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E00874D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55370C2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Student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  <w:t>Date</w:t>
      </w:r>
    </w:p>
    <w:p w14:paraId="4D19AFDF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D7CDF57" w14:textId="77777777" w:rsidR="00E52C80" w:rsidRPr="00573474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A910AEF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595D5641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Mentor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="0011446F">
        <w:rPr>
          <w:rFonts w:ascii="Arial" w:hAnsi="Arial" w:cs="Arial"/>
          <w:sz w:val="18"/>
          <w:szCs w:val="18"/>
        </w:rPr>
        <w:t xml:space="preserve">              </w:t>
      </w:r>
      <w:r w:rsidRPr="00E52C80">
        <w:rPr>
          <w:rFonts w:ascii="Arial" w:hAnsi="Arial" w:cs="Arial"/>
          <w:sz w:val="18"/>
          <w:szCs w:val="18"/>
        </w:rPr>
        <w:t>Date</w:t>
      </w:r>
      <w:r w:rsidRPr="00E52C80">
        <w:rPr>
          <w:rFonts w:ascii="Arial" w:hAnsi="Arial" w:cs="Arial"/>
          <w:sz w:val="18"/>
          <w:szCs w:val="18"/>
        </w:rPr>
        <w:br/>
      </w:r>
    </w:p>
    <w:p w14:paraId="6CC2D6E0" w14:textId="77777777" w:rsidR="00E52C80" w:rsidRPr="00E52C80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9BA325C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472AA4F3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MM Director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="00E52C80" w:rsidRPr="00E52C80">
        <w:rPr>
          <w:rFonts w:ascii="Arial" w:hAnsi="Arial" w:cs="Arial"/>
          <w:sz w:val="18"/>
          <w:szCs w:val="18"/>
        </w:rPr>
        <w:t xml:space="preserve">           </w:t>
      </w:r>
      <w:r w:rsidR="00E52C80">
        <w:rPr>
          <w:rFonts w:ascii="Arial" w:hAnsi="Arial" w:cs="Arial"/>
          <w:sz w:val="18"/>
          <w:szCs w:val="18"/>
        </w:rPr>
        <w:t xml:space="preserve">  </w:t>
      </w:r>
      <w:r w:rsidR="00E52C80" w:rsidRPr="00E52C80">
        <w:rPr>
          <w:rFonts w:ascii="Arial" w:hAnsi="Arial" w:cs="Arial"/>
          <w:sz w:val="18"/>
          <w:szCs w:val="18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Date</w:t>
      </w:r>
    </w:p>
    <w:p w14:paraId="4A06DA97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03FCA44E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0E3808D3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16B73AE1" w14:textId="77777777" w:rsidR="0079249E" w:rsidRDefault="0079249E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E5A945F" w14:textId="77777777" w:rsidR="009D4DAB" w:rsidRPr="005561AA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43FAB0B1" w14:textId="32488706" w:rsidR="009D4DAB" w:rsidRDefault="009D4DAB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2370BBA9" w14:textId="36DC0B00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329ED937" w14:textId="12FFE122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7D6C9A22" w14:textId="4A6200D0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2CC60C26" w14:textId="44CCC673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7EE60FE7" w14:textId="5AFD00DC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3716E026" w14:textId="77777777" w:rsidR="0031425F" w:rsidRPr="00573474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03594847" w14:textId="77777777" w:rsidR="009D4DAB" w:rsidRPr="00573474" w:rsidRDefault="009D4DAB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  <w:sz w:val="20"/>
        </w:rPr>
        <w:t>OFFICE USE:</w:t>
      </w:r>
    </w:p>
    <w:p w14:paraId="59D69F74" w14:textId="534CFA82" w:rsidR="00723C29" w:rsidRDefault="009D4DAB" w:rsidP="0072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 xml:space="preserve">Student DB  </w:t>
      </w:r>
      <w:r>
        <w:rPr>
          <w:rFonts w:ascii="Arial" w:hAnsi="Arial" w:cs="Arial"/>
          <w:sz w:val="20"/>
        </w:rPr>
        <w:tab/>
      </w:r>
    </w:p>
    <w:p w14:paraId="13367455" w14:textId="738C23BA" w:rsidR="009D4DAB" w:rsidRPr="00573474" w:rsidRDefault="009D4DAB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B199E9F" w14:textId="77777777" w:rsidR="009D4DAB" w:rsidRDefault="009D4DAB" w:rsidP="009D4DAB"/>
    <w:p w14:paraId="10E70704" w14:textId="77777777" w:rsidR="009D4DAB" w:rsidRDefault="009D4DAB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A04E259" w14:textId="77777777" w:rsidR="009D4DAB" w:rsidRDefault="009D4DAB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786C2527" w14:textId="77777777" w:rsidR="009831EF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sectPr w:rsidR="009831EF" w:rsidSect="0017499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DA4B8B" w14:textId="77777777" w:rsidR="009831EF" w:rsidRPr="001215F6" w:rsidRDefault="009831EF" w:rsidP="00F368F2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color w:val="00447C"/>
          <w:sz w:val="30"/>
          <w:szCs w:val="30"/>
        </w:rPr>
      </w:pPr>
      <w:r w:rsidRPr="001215F6">
        <w:rPr>
          <w:rFonts w:ascii="Times New Roman" w:hAnsi="Times New Roman" w:cs="Times New Roman"/>
          <w:b/>
          <w:color w:val="00447C"/>
          <w:sz w:val="30"/>
          <w:szCs w:val="30"/>
        </w:rPr>
        <w:t>FINAL EVALUATION</w:t>
      </w:r>
    </w:p>
    <w:p w14:paraId="3C90EF6F" w14:textId="77777777" w:rsidR="009831EF" w:rsidRPr="00DC2573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tLeast"/>
        <w:ind w:right="10"/>
        <w:jc w:val="center"/>
        <w:rPr>
          <w:rFonts w:ascii="Arial" w:hAnsi="Arial" w:cs="Arial"/>
          <w:b/>
          <w:sz w:val="27"/>
        </w:rPr>
      </w:pPr>
      <w:r w:rsidRPr="00DC2573">
        <w:rPr>
          <w:rFonts w:ascii="Arial" w:hAnsi="Arial" w:cs="Arial"/>
          <w:b/>
          <w:sz w:val="27"/>
        </w:rPr>
        <w:t>Questions for Student Response</w:t>
      </w:r>
    </w:p>
    <w:p w14:paraId="1F3E4A4C" w14:textId="77777777" w:rsidR="00F368F2" w:rsidRPr="00F368F2" w:rsidRDefault="00F368F2" w:rsidP="00F368F2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3B4F856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The primary purpose of the </w:t>
      </w:r>
      <w:r w:rsidRPr="00ED784D">
        <w:rPr>
          <w:rFonts w:ascii="Arial" w:hAnsi="Arial" w:cs="Arial"/>
          <w:i/>
          <w:sz w:val="20"/>
        </w:rPr>
        <w:t>Final Evaluation</w:t>
      </w:r>
      <w:r w:rsidRPr="0069394C">
        <w:rPr>
          <w:rFonts w:ascii="Arial" w:hAnsi="Arial" w:cs="Arial"/>
          <w:sz w:val="20"/>
        </w:rPr>
        <w:t xml:space="preserve"> is to provide a vehicle for discussing your work with your mentor and to receive their direct feedback. The </w:t>
      </w:r>
      <w:r w:rsidRPr="00ED784D">
        <w:rPr>
          <w:rFonts w:ascii="Arial" w:hAnsi="Arial" w:cs="Arial"/>
          <w:i/>
          <w:sz w:val="20"/>
        </w:rPr>
        <w:t>Final Evaluation</w:t>
      </w:r>
      <w:r w:rsidRPr="0069394C">
        <w:rPr>
          <w:rFonts w:ascii="Arial" w:hAnsi="Arial" w:cs="Arial"/>
          <w:sz w:val="20"/>
        </w:rPr>
        <w:t xml:space="preserve"> is to be completed at the end of the final unit/s</w:t>
      </w:r>
      <w:r w:rsidR="00E52C80">
        <w:rPr>
          <w:rFonts w:ascii="Arial" w:hAnsi="Arial" w:cs="Arial"/>
          <w:sz w:val="20"/>
        </w:rPr>
        <w:t>emester that a student spends at</w:t>
      </w:r>
      <w:r w:rsidRPr="0069394C">
        <w:rPr>
          <w:rFonts w:ascii="Arial" w:hAnsi="Arial" w:cs="Arial"/>
          <w:sz w:val="20"/>
        </w:rPr>
        <w:t xml:space="preserve"> a particular ministry site. Please attach both you and your mentor’s evaluations to the </w:t>
      </w:r>
      <w:r w:rsidRPr="00ED784D">
        <w:rPr>
          <w:rFonts w:ascii="Arial" w:hAnsi="Arial" w:cs="Arial"/>
          <w:i/>
          <w:sz w:val="20"/>
        </w:rPr>
        <w:t>Final Evaluation</w:t>
      </w:r>
      <w:r w:rsidR="00ED784D">
        <w:rPr>
          <w:rFonts w:ascii="Arial" w:hAnsi="Arial" w:cs="Arial"/>
          <w:sz w:val="20"/>
        </w:rPr>
        <w:t xml:space="preserve"> </w:t>
      </w:r>
      <w:r w:rsidR="00ED784D" w:rsidRPr="00ED784D">
        <w:rPr>
          <w:rFonts w:ascii="Arial" w:hAnsi="Arial" w:cs="Arial"/>
          <w:i/>
          <w:sz w:val="20"/>
        </w:rPr>
        <w:t>C</w:t>
      </w:r>
      <w:r w:rsidRPr="00ED784D">
        <w:rPr>
          <w:rFonts w:ascii="Arial" w:hAnsi="Arial" w:cs="Arial"/>
          <w:i/>
          <w:sz w:val="20"/>
        </w:rPr>
        <w:t xml:space="preserve">over </w:t>
      </w:r>
      <w:r w:rsidR="00ED784D" w:rsidRPr="00ED784D">
        <w:rPr>
          <w:rFonts w:ascii="Arial" w:hAnsi="Arial" w:cs="Arial"/>
          <w:i/>
          <w:sz w:val="20"/>
        </w:rPr>
        <w:t>S</w:t>
      </w:r>
      <w:r w:rsidRPr="00ED784D">
        <w:rPr>
          <w:rFonts w:ascii="Arial" w:hAnsi="Arial" w:cs="Arial"/>
          <w:i/>
          <w:sz w:val="20"/>
        </w:rPr>
        <w:t>heet</w:t>
      </w:r>
      <w:r w:rsidR="00ED784D">
        <w:rPr>
          <w:rFonts w:ascii="Arial" w:hAnsi="Arial" w:cs="Arial"/>
          <w:sz w:val="20"/>
        </w:rPr>
        <w:t xml:space="preserve">. The signatures on the </w:t>
      </w:r>
      <w:r w:rsidR="00ED784D" w:rsidRPr="00ED784D">
        <w:rPr>
          <w:rFonts w:ascii="Arial" w:hAnsi="Arial" w:cs="Arial"/>
          <w:i/>
          <w:sz w:val="20"/>
        </w:rPr>
        <w:t>C</w:t>
      </w:r>
      <w:r w:rsidR="00BC3EE6" w:rsidRPr="00ED784D">
        <w:rPr>
          <w:rFonts w:ascii="Arial" w:hAnsi="Arial" w:cs="Arial"/>
          <w:i/>
          <w:sz w:val="20"/>
        </w:rPr>
        <w:t>over</w:t>
      </w:r>
      <w:r w:rsidR="00ED784D" w:rsidRPr="00ED784D">
        <w:rPr>
          <w:rFonts w:ascii="Arial" w:hAnsi="Arial" w:cs="Arial"/>
          <w:i/>
          <w:sz w:val="20"/>
        </w:rPr>
        <w:t xml:space="preserve"> S</w:t>
      </w:r>
      <w:r w:rsidR="00BC3EE6" w:rsidRPr="00ED784D">
        <w:rPr>
          <w:rFonts w:ascii="Arial" w:hAnsi="Arial" w:cs="Arial"/>
          <w:i/>
          <w:sz w:val="20"/>
        </w:rPr>
        <w:t>heet</w:t>
      </w:r>
      <w:r w:rsidR="00BC3EE6">
        <w:rPr>
          <w:rFonts w:ascii="Arial" w:hAnsi="Arial" w:cs="Arial"/>
          <w:sz w:val="20"/>
        </w:rPr>
        <w:t xml:space="preserve"> verify that </w:t>
      </w:r>
      <w:r w:rsidRPr="0069394C">
        <w:rPr>
          <w:rFonts w:ascii="Arial" w:hAnsi="Arial" w:cs="Arial"/>
          <w:sz w:val="20"/>
        </w:rPr>
        <w:t xml:space="preserve">you </w:t>
      </w:r>
      <w:r w:rsidR="00BC3EE6">
        <w:rPr>
          <w:rFonts w:ascii="Arial" w:hAnsi="Arial" w:cs="Arial"/>
          <w:sz w:val="20"/>
        </w:rPr>
        <w:t xml:space="preserve">and your mentor </w:t>
      </w:r>
      <w:r w:rsidRPr="0069394C">
        <w:rPr>
          <w:rFonts w:ascii="Arial" w:hAnsi="Arial" w:cs="Arial"/>
          <w:sz w:val="20"/>
        </w:rPr>
        <w:t>have discussed your evaluations together.</w:t>
      </w:r>
    </w:p>
    <w:p w14:paraId="40A7D3F5" w14:textId="77777777" w:rsidR="009831EF" w:rsidRPr="0069394C" w:rsidRDefault="009831EF" w:rsidP="00BC3EE6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  <w:b/>
          <w:sz w:val="19"/>
        </w:rPr>
      </w:pPr>
      <w:r w:rsidRPr="0069394C">
        <w:rPr>
          <w:rFonts w:ascii="Arial" w:hAnsi="Arial" w:cs="Arial"/>
          <w:b/>
          <w:sz w:val="20"/>
        </w:rPr>
        <w:t>On questions 1</w:t>
      </w:r>
      <w:r w:rsidR="003B1596">
        <w:rPr>
          <w:rFonts w:ascii="Arial" w:hAnsi="Arial" w:cs="Arial"/>
          <w:b/>
          <w:sz w:val="20"/>
        </w:rPr>
        <w:t xml:space="preserve"> – </w:t>
      </w:r>
      <w:r w:rsidRPr="0069394C">
        <w:rPr>
          <w:rFonts w:ascii="Arial" w:hAnsi="Arial" w:cs="Arial"/>
          <w:b/>
          <w:sz w:val="20"/>
        </w:rPr>
        <w:t xml:space="preserve">6, please rate on the </w:t>
      </w:r>
      <w:r w:rsidR="00BC3EE6" w:rsidRPr="0069394C">
        <w:rPr>
          <w:rFonts w:ascii="Arial" w:hAnsi="Arial" w:cs="Arial"/>
          <w:b/>
          <w:sz w:val="20"/>
        </w:rPr>
        <w:t>five-point</w:t>
      </w:r>
      <w:r w:rsidRPr="0069394C">
        <w:rPr>
          <w:rFonts w:ascii="Arial" w:hAnsi="Arial" w:cs="Arial"/>
          <w:b/>
          <w:sz w:val="20"/>
        </w:rPr>
        <w:t xml:space="preserve"> scale</w:t>
      </w:r>
      <w:r w:rsidR="00BC3EE6">
        <w:rPr>
          <w:rFonts w:ascii="Arial" w:hAnsi="Arial" w:cs="Arial"/>
          <w:b/>
          <w:sz w:val="20"/>
        </w:rPr>
        <w:t>,</w:t>
      </w:r>
      <w:r w:rsidRPr="0069394C">
        <w:rPr>
          <w:rFonts w:ascii="Arial" w:hAnsi="Arial" w:cs="Arial"/>
          <w:b/>
          <w:sz w:val="20"/>
        </w:rPr>
        <w:t xml:space="preserve"> with 1 being the least favorable answer and 5, the most favorable response. </w:t>
      </w:r>
    </w:p>
    <w:p w14:paraId="017B3A3F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jc w:val="center"/>
        <w:rPr>
          <w:rFonts w:ascii="Arial" w:hAnsi="Arial" w:cs="Arial"/>
          <w:sz w:val="16"/>
        </w:rPr>
      </w:pPr>
      <w:r w:rsidRPr="0069394C">
        <w:rPr>
          <w:rFonts w:ascii="Arial" w:hAnsi="Arial" w:cs="Arial"/>
          <w:sz w:val="16"/>
        </w:rPr>
        <w:t>--------------------------------</w:t>
      </w:r>
    </w:p>
    <w:p w14:paraId="6F762700" w14:textId="77777777" w:rsidR="009831EF" w:rsidRPr="0069394C" w:rsidRDefault="009831EF" w:rsidP="009831EF">
      <w:pPr>
        <w:numPr>
          <w:ilvl w:val="0"/>
          <w:numId w:val="1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Outcome of ministry is closely related to the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22C319F9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31C824EC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>(No</w:t>
      </w:r>
      <w:r w:rsidR="00ED784D">
        <w:rPr>
          <w:rFonts w:ascii="Arial" w:hAnsi="Arial" w:cs="Arial"/>
          <w:sz w:val="20"/>
        </w:rPr>
        <w:t>t R</w:t>
      </w:r>
      <w:r>
        <w:rPr>
          <w:rFonts w:ascii="Arial" w:hAnsi="Arial" w:cs="Arial"/>
          <w:sz w:val="20"/>
        </w:rPr>
        <w:t>elated)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 xml:space="preserve">    2</w:t>
      </w:r>
      <w:r>
        <w:rPr>
          <w:rFonts w:ascii="Arial" w:hAnsi="Arial" w:cs="Arial"/>
          <w:sz w:val="20"/>
        </w:rPr>
        <w:tab/>
        <w:t xml:space="preserve">        3</w:t>
      </w:r>
      <w:r>
        <w:rPr>
          <w:rFonts w:ascii="Arial" w:hAnsi="Arial" w:cs="Arial"/>
          <w:sz w:val="20"/>
        </w:rPr>
        <w:tab/>
        <w:t xml:space="preserve">  </w:t>
      </w:r>
      <w:r w:rsidRPr="0069394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 xml:space="preserve">     </w:t>
      </w:r>
      <w:r w:rsidRPr="0069394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          </w:t>
      </w:r>
      <w:r w:rsidR="003B1596">
        <w:rPr>
          <w:rFonts w:ascii="Arial" w:hAnsi="Arial" w:cs="Arial"/>
          <w:sz w:val="20"/>
        </w:rPr>
        <w:t>(Closely R</w:t>
      </w:r>
      <w:r w:rsidRPr="0069394C">
        <w:rPr>
          <w:rFonts w:ascii="Arial" w:hAnsi="Arial" w:cs="Arial"/>
          <w:sz w:val="20"/>
        </w:rPr>
        <w:t>elated)</w:t>
      </w:r>
    </w:p>
    <w:p w14:paraId="663D45CD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57ABC208" w14:textId="77777777" w:rsidR="009831EF" w:rsidRPr="0069394C" w:rsidRDefault="009831EF" w:rsidP="009831EF">
      <w:pPr>
        <w:numPr>
          <w:ilvl w:val="0"/>
          <w:numId w:val="2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General satisfaction with mentor relationship.</w:t>
      </w:r>
    </w:p>
    <w:p w14:paraId="733F90B5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689F6DDB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>(Dissatisfied)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r w:rsidRPr="0069394C">
        <w:rPr>
          <w:rFonts w:ascii="Arial" w:hAnsi="Arial" w:cs="Arial"/>
          <w:sz w:val="20"/>
        </w:rPr>
        <w:tab/>
        <w:t xml:space="preserve">  4</w:t>
      </w:r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(Very Satisfied)</w:t>
      </w:r>
    </w:p>
    <w:p w14:paraId="47465F5F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71C5A02B" w14:textId="77777777" w:rsidR="009831EF" w:rsidRPr="0069394C" w:rsidRDefault="009831EF" w:rsidP="009831EF">
      <w:pPr>
        <w:numPr>
          <w:ilvl w:val="0"/>
          <w:numId w:val="3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Availability and attentiveness of mentor to you.</w:t>
      </w:r>
    </w:p>
    <w:p w14:paraId="459E7799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6B5F0AA9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>(Inconsistent)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r w:rsidRPr="0069394C">
        <w:rPr>
          <w:rFonts w:ascii="Arial" w:hAnsi="Arial" w:cs="Arial"/>
          <w:sz w:val="20"/>
        </w:rPr>
        <w:tab/>
        <w:t xml:space="preserve">  4</w:t>
      </w:r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   (Very Responsible)</w:t>
      </w:r>
    </w:p>
    <w:p w14:paraId="3828ECAE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150CAFA6" w14:textId="77777777" w:rsidR="009831EF" w:rsidRPr="0069394C" w:rsidRDefault="009831EF" w:rsidP="009831EF">
      <w:pPr>
        <w:numPr>
          <w:ilvl w:val="0"/>
          <w:numId w:val="4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Appropriateness of ministry site for your personal and professional growth.</w:t>
      </w:r>
    </w:p>
    <w:p w14:paraId="22BB1E04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7F7B4775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19"/>
        </w:rPr>
        <w:tab/>
      </w:r>
      <w:r w:rsidRPr="0069394C">
        <w:rPr>
          <w:rFonts w:ascii="Arial" w:hAnsi="Arial" w:cs="Arial"/>
          <w:sz w:val="19"/>
        </w:rPr>
        <w:tab/>
        <w:t xml:space="preserve">    </w:t>
      </w:r>
      <w:r w:rsidRPr="0069394C">
        <w:rPr>
          <w:rFonts w:ascii="Arial" w:hAnsi="Arial" w:cs="Arial"/>
          <w:sz w:val="19"/>
        </w:rPr>
        <w:tab/>
      </w:r>
      <w:r w:rsidRPr="0069394C">
        <w:rPr>
          <w:rFonts w:ascii="Arial" w:hAnsi="Arial" w:cs="Arial"/>
          <w:sz w:val="20"/>
        </w:rPr>
        <w:t>(Inappropriate)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r w:rsidRPr="0069394C">
        <w:rPr>
          <w:rFonts w:ascii="Arial" w:hAnsi="Arial" w:cs="Arial"/>
          <w:sz w:val="20"/>
        </w:rPr>
        <w:tab/>
        <w:t xml:space="preserve">  4</w:t>
      </w:r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   (Very Appropriate)</w:t>
      </w:r>
    </w:p>
    <w:p w14:paraId="377142B3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0F1895C9" w14:textId="77777777" w:rsidR="009831EF" w:rsidRPr="0069394C" w:rsidRDefault="009831EF" w:rsidP="009831EF">
      <w:pPr>
        <w:numPr>
          <w:ilvl w:val="0"/>
          <w:numId w:val="5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Note the progress made toward the following areas of your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3D3701CF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024D281D" w14:textId="77777777" w:rsidR="009831EF" w:rsidRPr="0069394C" w:rsidRDefault="009831EF" w:rsidP="009831EF">
      <w:pPr>
        <w:numPr>
          <w:ilvl w:val="0"/>
          <w:numId w:val="6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0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  <w:u w:val="single"/>
        </w:rPr>
        <w:t>Knowing</w:t>
      </w:r>
    </w:p>
    <w:p w14:paraId="65087FB4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     (Little </w:t>
      </w:r>
      <w:r w:rsidR="003B1596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rogress)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 xml:space="preserve">    2</w:t>
      </w:r>
      <w:r>
        <w:rPr>
          <w:rFonts w:ascii="Arial" w:hAnsi="Arial" w:cs="Arial"/>
          <w:sz w:val="20"/>
        </w:rPr>
        <w:tab/>
        <w:t xml:space="preserve">        3</w:t>
      </w:r>
      <w:r>
        <w:rPr>
          <w:rFonts w:ascii="Arial" w:hAnsi="Arial" w:cs="Arial"/>
          <w:sz w:val="20"/>
        </w:rPr>
        <w:tab/>
        <w:t xml:space="preserve">  </w:t>
      </w:r>
      <w:r w:rsidRPr="0069394C">
        <w:rPr>
          <w:rFonts w:ascii="Arial" w:hAnsi="Arial" w:cs="Arial"/>
          <w:sz w:val="20"/>
        </w:rPr>
        <w:t>4</w:t>
      </w:r>
      <w:r w:rsidRPr="0069394C">
        <w:rPr>
          <w:rFonts w:ascii="Arial" w:hAnsi="Arial" w:cs="Arial"/>
          <w:sz w:val="20"/>
        </w:rPr>
        <w:tab/>
      </w:r>
      <w:r w:rsidR="003B1596">
        <w:rPr>
          <w:rFonts w:ascii="Arial" w:hAnsi="Arial" w:cs="Arial"/>
          <w:sz w:val="20"/>
        </w:rPr>
        <w:t xml:space="preserve">     5</w:t>
      </w:r>
      <w:r w:rsidR="003B1596">
        <w:rPr>
          <w:rFonts w:ascii="Arial" w:hAnsi="Arial" w:cs="Arial"/>
          <w:sz w:val="20"/>
        </w:rPr>
        <w:tab/>
        <w:t xml:space="preserve">      (Significant P</w:t>
      </w:r>
      <w:r w:rsidRPr="0069394C">
        <w:rPr>
          <w:rFonts w:ascii="Arial" w:hAnsi="Arial" w:cs="Arial"/>
          <w:sz w:val="20"/>
        </w:rPr>
        <w:t>rogress)</w:t>
      </w:r>
    </w:p>
    <w:p w14:paraId="12180BD1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3F89F8DD" w14:textId="77777777" w:rsidR="009831EF" w:rsidRPr="0069394C" w:rsidRDefault="009831EF" w:rsidP="009831EF">
      <w:pPr>
        <w:numPr>
          <w:ilvl w:val="0"/>
          <w:numId w:val="7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0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  <w:u w:val="single"/>
        </w:rPr>
        <w:t>Doing</w:t>
      </w:r>
    </w:p>
    <w:p w14:paraId="2B1D0902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     (Little </w:t>
      </w:r>
      <w:r w:rsidR="003B1596">
        <w:rPr>
          <w:rFonts w:ascii="Arial" w:hAnsi="Arial" w:cs="Arial"/>
          <w:sz w:val="20"/>
        </w:rPr>
        <w:t>P</w:t>
      </w:r>
      <w:r w:rsidRPr="0069394C">
        <w:rPr>
          <w:rFonts w:ascii="Arial" w:hAnsi="Arial" w:cs="Arial"/>
          <w:sz w:val="20"/>
        </w:rPr>
        <w:t>rogress)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r w:rsidRPr="0069394C">
        <w:rPr>
          <w:rFonts w:ascii="Arial" w:hAnsi="Arial" w:cs="Arial"/>
          <w:sz w:val="20"/>
        </w:rPr>
        <w:tab/>
        <w:t xml:space="preserve">  4</w:t>
      </w:r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   (Significant </w:t>
      </w:r>
      <w:r w:rsidR="003B1596">
        <w:rPr>
          <w:rFonts w:ascii="Arial" w:hAnsi="Arial" w:cs="Arial"/>
          <w:sz w:val="20"/>
        </w:rPr>
        <w:t>P</w:t>
      </w:r>
      <w:r w:rsidRPr="0069394C">
        <w:rPr>
          <w:rFonts w:ascii="Arial" w:hAnsi="Arial" w:cs="Arial"/>
          <w:sz w:val="20"/>
        </w:rPr>
        <w:t>rogress)</w:t>
      </w:r>
    </w:p>
    <w:p w14:paraId="13EF5996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604C8A62" w14:textId="77777777" w:rsidR="009831EF" w:rsidRPr="0069394C" w:rsidRDefault="009831EF" w:rsidP="009831EF">
      <w:pPr>
        <w:numPr>
          <w:ilvl w:val="0"/>
          <w:numId w:val="8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0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  <w:u w:val="single"/>
        </w:rPr>
        <w:t>Being</w:t>
      </w:r>
    </w:p>
    <w:p w14:paraId="7365C8F6" w14:textId="77777777" w:rsidR="009831EF" w:rsidRPr="0069394C" w:rsidRDefault="003B1596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(Little P</w:t>
      </w:r>
      <w:r w:rsidR="009831EF" w:rsidRPr="0069394C">
        <w:rPr>
          <w:rFonts w:ascii="Arial" w:hAnsi="Arial" w:cs="Arial"/>
          <w:sz w:val="20"/>
        </w:rPr>
        <w:t>rogress)</w:t>
      </w:r>
      <w:r w:rsidR="009831EF" w:rsidRPr="0069394C">
        <w:rPr>
          <w:rFonts w:ascii="Arial" w:hAnsi="Arial" w:cs="Arial"/>
          <w:sz w:val="20"/>
        </w:rPr>
        <w:tab/>
        <w:t>1</w:t>
      </w:r>
      <w:r w:rsidR="009831EF" w:rsidRPr="0069394C">
        <w:rPr>
          <w:rFonts w:ascii="Arial" w:hAnsi="Arial" w:cs="Arial"/>
          <w:sz w:val="20"/>
        </w:rPr>
        <w:tab/>
        <w:t xml:space="preserve">    2</w:t>
      </w:r>
      <w:r w:rsidR="009831EF" w:rsidRPr="0069394C">
        <w:rPr>
          <w:rFonts w:ascii="Arial" w:hAnsi="Arial" w:cs="Arial"/>
          <w:sz w:val="20"/>
        </w:rPr>
        <w:tab/>
        <w:t xml:space="preserve">        3</w:t>
      </w:r>
      <w:r>
        <w:rPr>
          <w:rFonts w:ascii="Arial" w:hAnsi="Arial" w:cs="Arial"/>
          <w:sz w:val="20"/>
        </w:rPr>
        <w:tab/>
        <w:t xml:space="preserve">  4</w:t>
      </w:r>
      <w:r>
        <w:rPr>
          <w:rFonts w:ascii="Arial" w:hAnsi="Arial" w:cs="Arial"/>
          <w:sz w:val="20"/>
        </w:rPr>
        <w:tab/>
        <w:t xml:space="preserve">     5</w:t>
      </w:r>
      <w:r>
        <w:rPr>
          <w:rFonts w:ascii="Arial" w:hAnsi="Arial" w:cs="Arial"/>
          <w:sz w:val="20"/>
        </w:rPr>
        <w:tab/>
        <w:t xml:space="preserve">      (Significant P</w:t>
      </w:r>
      <w:r w:rsidR="009831EF" w:rsidRPr="0069394C">
        <w:rPr>
          <w:rFonts w:ascii="Arial" w:hAnsi="Arial" w:cs="Arial"/>
          <w:sz w:val="20"/>
        </w:rPr>
        <w:t>rogress)</w:t>
      </w:r>
    </w:p>
    <w:p w14:paraId="22DB6CC5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</w:p>
    <w:p w14:paraId="56E88E84" w14:textId="77777777" w:rsidR="009831EF" w:rsidRPr="0069394C" w:rsidRDefault="009831EF" w:rsidP="009831EF">
      <w:pPr>
        <w:pStyle w:val="ListParagraph"/>
        <w:widowControl/>
        <w:numPr>
          <w:ilvl w:val="0"/>
          <w:numId w:val="5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How has your involvement in this ministry affected your readiness in the areas of service to which you believe </w:t>
      </w:r>
    </w:p>
    <w:p w14:paraId="32B04CB3" w14:textId="77777777" w:rsidR="009831EF" w:rsidRPr="0069394C" w:rsidRDefault="009831EF" w:rsidP="009831EF">
      <w:pPr>
        <w:pStyle w:val="ListParagraph"/>
        <w:widowControl/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God is calling you?</w:t>
      </w:r>
    </w:p>
    <w:p w14:paraId="307B3456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</w:p>
    <w:p w14:paraId="0193A1C2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</w:t>
      </w:r>
      <w:r w:rsidRPr="0069394C">
        <w:rPr>
          <w:rFonts w:ascii="Arial" w:hAnsi="Arial" w:cs="Arial"/>
          <w:sz w:val="20"/>
        </w:rPr>
        <w:tab/>
        <w:t>(Unrelated)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</w:t>
      </w:r>
      <w:r w:rsidR="003B1596">
        <w:rPr>
          <w:rFonts w:ascii="Arial" w:hAnsi="Arial" w:cs="Arial"/>
          <w:sz w:val="20"/>
        </w:rPr>
        <w:t xml:space="preserve">      3</w:t>
      </w:r>
      <w:r w:rsidR="003B1596">
        <w:rPr>
          <w:rFonts w:ascii="Arial" w:hAnsi="Arial" w:cs="Arial"/>
          <w:sz w:val="20"/>
        </w:rPr>
        <w:tab/>
        <w:t xml:space="preserve">  4</w:t>
      </w:r>
      <w:r w:rsidR="003B1596">
        <w:rPr>
          <w:rFonts w:ascii="Arial" w:hAnsi="Arial" w:cs="Arial"/>
          <w:sz w:val="20"/>
        </w:rPr>
        <w:tab/>
        <w:t xml:space="preserve">     5</w:t>
      </w:r>
      <w:r w:rsidR="003B1596">
        <w:rPr>
          <w:rFonts w:ascii="Arial" w:hAnsi="Arial" w:cs="Arial"/>
          <w:sz w:val="20"/>
        </w:rPr>
        <w:tab/>
        <w:t xml:space="preserve">      (Very B</w:t>
      </w:r>
      <w:r w:rsidRPr="0069394C">
        <w:rPr>
          <w:rFonts w:ascii="Arial" w:hAnsi="Arial" w:cs="Arial"/>
          <w:sz w:val="20"/>
        </w:rPr>
        <w:t xml:space="preserve">eneficial) </w:t>
      </w:r>
    </w:p>
    <w:p w14:paraId="17B15324" w14:textId="77777777" w:rsidR="00B40E28" w:rsidRPr="0004385D" w:rsidRDefault="00B40E28" w:rsidP="00B40E28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08CF4062" w14:textId="77777777" w:rsidR="00BC3EE6" w:rsidRPr="00174996" w:rsidRDefault="00BC3EE6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4"/>
          <w:szCs w:val="14"/>
        </w:rPr>
      </w:pPr>
    </w:p>
    <w:p w14:paraId="11E5A657" w14:textId="77777777" w:rsidR="00174996" w:rsidRPr="00174996" w:rsidRDefault="00174996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4"/>
          <w:szCs w:val="14"/>
        </w:rPr>
      </w:pPr>
    </w:p>
    <w:p w14:paraId="322B1250" w14:textId="77777777" w:rsidR="009831EF" w:rsidRDefault="009831EF" w:rsidP="009831EF">
      <w:pPr>
        <w:numPr>
          <w:ilvl w:val="0"/>
          <w:numId w:val="9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outline below a “typical” week of ministry time invested (note usual task and time involved).</w:t>
      </w:r>
    </w:p>
    <w:p w14:paraId="396A59D2" w14:textId="77777777" w:rsidR="00B40E28" w:rsidRPr="0069394C" w:rsidRDefault="00B40E28" w:rsidP="00B40E28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</w:p>
    <w:p w14:paraId="4004ABD0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0E40168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4BAD8D04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5C07A6F9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2C9D741A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2F7BD486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C94F2A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92E69BB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449AFC15" w14:textId="77777777" w:rsidR="00B40E28" w:rsidRDefault="00B40E28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08C5809B" w14:textId="77777777" w:rsidR="009831EF" w:rsidRPr="00B40E28" w:rsidRDefault="009831EF" w:rsidP="00B40E28">
      <w:pPr>
        <w:pStyle w:val="ListParagraph"/>
        <w:numPr>
          <w:ilvl w:val="0"/>
          <w:numId w:val="9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04"/>
        <w:rPr>
          <w:rFonts w:ascii="Arial" w:hAnsi="Arial" w:cs="Arial"/>
          <w:sz w:val="20"/>
        </w:rPr>
      </w:pPr>
      <w:r w:rsidRPr="00B40E28">
        <w:rPr>
          <w:rFonts w:ascii="Arial" w:hAnsi="Arial" w:cs="Arial"/>
          <w:sz w:val="20"/>
        </w:rPr>
        <w:t xml:space="preserve">In what specific area(s) have you grown the </w:t>
      </w:r>
      <w:r w:rsidRPr="00B40E28">
        <w:rPr>
          <w:rFonts w:ascii="Arial" w:hAnsi="Arial" w:cs="Arial"/>
          <w:i/>
          <w:sz w:val="20"/>
        </w:rPr>
        <w:t>most</w:t>
      </w:r>
      <w:r w:rsidRPr="00B40E28">
        <w:rPr>
          <w:rFonts w:ascii="Arial" w:hAnsi="Arial" w:cs="Arial"/>
          <w:sz w:val="20"/>
        </w:rPr>
        <w:t xml:space="preserve"> through this M</w:t>
      </w:r>
      <w:r w:rsidR="003B1596" w:rsidRPr="00B40E28">
        <w:rPr>
          <w:rFonts w:ascii="Arial" w:hAnsi="Arial" w:cs="Arial"/>
          <w:sz w:val="20"/>
        </w:rPr>
        <w:t xml:space="preserve">entored </w:t>
      </w:r>
      <w:r w:rsidRPr="00B40E28">
        <w:rPr>
          <w:rFonts w:ascii="Arial" w:hAnsi="Arial" w:cs="Arial"/>
          <w:sz w:val="20"/>
        </w:rPr>
        <w:t>M</w:t>
      </w:r>
      <w:r w:rsidR="003B1596" w:rsidRPr="00B40E28">
        <w:rPr>
          <w:rFonts w:ascii="Arial" w:hAnsi="Arial" w:cs="Arial"/>
          <w:sz w:val="20"/>
        </w:rPr>
        <w:t>inistry</w:t>
      </w:r>
      <w:r w:rsidRPr="00B40E28">
        <w:rPr>
          <w:rFonts w:ascii="Arial" w:hAnsi="Arial" w:cs="Arial"/>
          <w:sz w:val="20"/>
        </w:rPr>
        <w:t xml:space="preserve"> experience?</w:t>
      </w:r>
    </w:p>
    <w:p w14:paraId="1BE37F05" w14:textId="77777777" w:rsidR="00B40E28" w:rsidRDefault="00B40E28" w:rsidP="00B40E28">
      <w:pPr>
        <w:pStyle w:val="ListParagraph"/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00" w:right="14"/>
        <w:rPr>
          <w:rFonts w:ascii="Arial" w:hAnsi="Arial" w:cs="Arial"/>
          <w:sz w:val="20"/>
        </w:rPr>
      </w:pPr>
    </w:p>
    <w:p w14:paraId="018CABF3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0CAD478C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E9E7729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504E592A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8BF8CD4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178A826D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7BA482B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006F78C9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4F795E5B" w14:textId="77777777" w:rsidR="00B40E28" w:rsidRPr="0069394C" w:rsidRDefault="00B40E28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7E25B0C2" w14:textId="77777777" w:rsidR="00174996" w:rsidRDefault="009831EF" w:rsidP="00174996">
      <w:pPr>
        <w:pStyle w:val="ListParagraph"/>
        <w:numPr>
          <w:ilvl w:val="0"/>
          <w:numId w:val="9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04"/>
        <w:rPr>
          <w:rFonts w:ascii="Arial" w:hAnsi="Arial" w:cs="Arial"/>
          <w:sz w:val="20"/>
        </w:rPr>
      </w:pPr>
      <w:r w:rsidRPr="00174996">
        <w:rPr>
          <w:rFonts w:ascii="Arial" w:hAnsi="Arial" w:cs="Arial"/>
          <w:sz w:val="20"/>
        </w:rPr>
        <w:t xml:space="preserve">Summary comments regarding this ministry experience and/or improvements you would suggest for the </w:t>
      </w:r>
    </w:p>
    <w:p w14:paraId="06FAF6C5" w14:textId="77777777" w:rsidR="009831EF" w:rsidRPr="00174996" w:rsidRDefault="009831EF" w:rsidP="00174996">
      <w:pPr>
        <w:pStyle w:val="ListParagraph"/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04"/>
        <w:rPr>
          <w:rFonts w:ascii="Arial" w:hAnsi="Arial" w:cs="Arial"/>
          <w:sz w:val="20"/>
        </w:rPr>
      </w:pPr>
      <w:r w:rsidRPr="00174996">
        <w:rPr>
          <w:rFonts w:ascii="Arial" w:hAnsi="Arial" w:cs="Arial"/>
          <w:sz w:val="20"/>
        </w:rPr>
        <w:t>Mentor</w:t>
      </w:r>
      <w:r w:rsidR="00BC3EE6" w:rsidRPr="00174996">
        <w:rPr>
          <w:rFonts w:ascii="Arial" w:hAnsi="Arial" w:cs="Arial"/>
          <w:sz w:val="20"/>
        </w:rPr>
        <w:t>ed Ministry program in general</w:t>
      </w:r>
      <w:r w:rsidRPr="00174996">
        <w:rPr>
          <w:rFonts w:ascii="Arial" w:hAnsi="Arial" w:cs="Arial"/>
          <w:sz w:val="20"/>
        </w:rPr>
        <w:t>.</w:t>
      </w:r>
    </w:p>
    <w:p w14:paraId="64D99372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9"/>
        </w:rPr>
      </w:pPr>
    </w:p>
    <w:p w14:paraId="09FA58E1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43068C2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02FBD15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275A9F8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70652AD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789EB0E7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7AF589FF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8BBF40C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9"/>
        </w:rPr>
      </w:pPr>
    </w:p>
    <w:p w14:paraId="1D8E464E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9"/>
        </w:rPr>
      </w:pPr>
    </w:p>
    <w:p w14:paraId="762BDEEC" w14:textId="77777777" w:rsidR="009831EF" w:rsidRPr="00ED784D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 w:hanging="360"/>
        <w:jc w:val="center"/>
        <w:rPr>
          <w:rFonts w:ascii="Arial" w:hAnsi="Arial" w:cs="Arial"/>
        </w:rPr>
      </w:pPr>
      <w:r w:rsidRPr="00ED784D">
        <w:rPr>
          <w:rFonts w:ascii="Arial" w:hAnsi="Arial" w:cs="Arial"/>
        </w:rPr>
        <w:t>Attach</w:t>
      </w:r>
      <w:r w:rsidR="00BC3EE6" w:rsidRPr="00ED784D">
        <w:rPr>
          <w:rFonts w:ascii="Arial" w:hAnsi="Arial" w:cs="Arial"/>
        </w:rPr>
        <w:t xml:space="preserve"> </w:t>
      </w:r>
      <w:r w:rsidR="00BC3EE6" w:rsidRPr="00ED784D">
        <w:rPr>
          <w:rFonts w:ascii="Arial" w:hAnsi="Arial" w:cs="Arial"/>
          <w:i/>
        </w:rPr>
        <w:t>Student</w:t>
      </w:r>
      <w:r w:rsidRPr="00ED784D">
        <w:rPr>
          <w:rFonts w:ascii="Arial" w:hAnsi="Arial" w:cs="Arial"/>
          <w:i/>
        </w:rPr>
        <w:t xml:space="preserve"> </w:t>
      </w:r>
      <w:r w:rsidR="00BC3EE6" w:rsidRPr="00ED784D">
        <w:rPr>
          <w:rFonts w:ascii="Arial" w:hAnsi="Arial" w:cs="Arial"/>
          <w:i/>
        </w:rPr>
        <w:t>Response</w:t>
      </w:r>
      <w:r w:rsidR="00ED784D" w:rsidRPr="00ED784D">
        <w:rPr>
          <w:rFonts w:ascii="Arial" w:hAnsi="Arial" w:cs="Arial"/>
        </w:rPr>
        <w:t xml:space="preserve"> to </w:t>
      </w:r>
      <w:r w:rsidR="00ED784D" w:rsidRPr="00ED784D">
        <w:rPr>
          <w:rFonts w:ascii="Arial" w:hAnsi="Arial" w:cs="Arial"/>
          <w:i/>
        </w:rPr>
        <w:t>Final Evaluation Cover S</w:t>
      </w:r>
      <w:r w:rsidRPr="00ED784D">
        <w:rPr>
          <w:rFonts w:ascii="Arial" w:hAnsi="Arial" w:cs="Arial"/>
          <w:i/>
        </w:rPr>
        <w:t>heet</w:t>
      </w:r>
      <w:r w:rsidRPr="00ED784D">
        <w:rPr>
          <w:rFonts w:ascii="Arial" w:hAnsi="Arial" w:cs="Arial"/>
        </w:rPr>
        <w:t xml:space="preserve">, along with </w:t>
      </w:r>
      <w:r w:rsidRPr="00ED784D">
        <w:rPr>
          <w:rFonts w:ascii="Arial" w:hAnsi="Arial" w:cs="Arial"/>
          <w:i/>
        </w:rPr>
        <w:t>Mentor’s Response</w:t>
      </w:r>
      <w:r w:rsidRPr="00ED784D">
        <w:rPr>
          <w:rFonts w:ascii="Arial" w:hAnsi="Arial" w:cs="Arial"/>
        </w:rPr>
        <w:t xml:space="preserve"> and </w:t>
      </w:r>
      <w:r w:rsidRPr="00ED784D">
        <w:rPr>
          <w:rFonts w:ascii="Arial" w:hAnsi="Arial" w:cs="Arial"/>
          <w:i/>
        </w:rPr>
        <w:t>Lay Evaluation</w:t>
      </w:r>
      <w:r w:rsidRPr="00ED784D">
        <w:rPr>
          <w:rFonts w:ascii="Arial" w:hAnsi="Arial" w:cs="Arial"/>
        </w:rPr>
        <w:t>.</w:t>
      </w:r>
    </w:p>
    <w:p w14:paraId="0C13F39B" w14:textId="77777777" w:rsidR="009831EF" w:rsidRPr="00ED784D" w:rsidRDefault="00ED784D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 w:hanging="360"/>
        <w:jc w:val="center"/>
        <w:rPr>
          <w:rFonts w:ascii="Arial" w:hAnsi="Arial" w:cs="Arial"/>
          <w:i/>
        </w:rPr>
      </w:pPr>
      <w:r w:rsidRPr="00ED784D">
        <w:rPr>
          <w:rFonts w:ascii="Arial" w:hAnsi="Arial" w:cs="Arial"/>
        </w:rPr>
        <w:t xml:space="preserve">It is the student’s responsibility to make sure all work is submitted on time. </w:t>
      </w:r>
    </w:p>
    <w:p w14:paraId="74753C20" w14:textId="77777777" w:rsidR="0079249E" w:rsidRPr="0079249E" w:rsidRDefault="009831EF" w:rsidP="0079249E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187" w:right="-274"/>
        <w:contextualSpacing/>
        <w:rPr>
          <w:rFonts w:ascii="Arial" w:hAnsi="Arial" w:cs="Arial"/>
          <w:b/>
          <w:sz w:val="16"/>
          <w:szCs w:val="16"/>
        </w:rPr>
      </w:pPr>
      <w:r w:rsidRPr="0069394C">
        <w:rPr>
          <w:rFonts w:ascii="Arial" w:hAnsi="Arial" w:cs="Arial"/>
          <w:b/>
          <w:sz w:val="23"/>
        </w:rPr>
        <w:br w:type="page"/>
      </w:r>
      <w:r w:rsidR="00546E21">
        <w:rPr>
          <w:rFonts w:ascii="Arial" w:hAnsi="Arial" w:cs="Arial"/>
          <w:b/>
          <w:sz w:val="23"/>
        </w:rPr>
        <w:lastRenderedPageBreak/>
        <w:t xml:space="preserve">      </w:t>
      </w:r>
    </w:p>
    <w:p w14:paraId="50908804" w14:textId="77777777" w:rsidR="009831EF" w:rsidRPr="0069394C" w:rsidRDefault="00546E21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180" w:right="-270"/>
        <w:rPr>
          <w:rFonts w:ascii="Arial" w:hAnsi="Arial" w:cs="Arial"/>
          <w:b/>
          <w:sz w:val="27"/>
        </w:rPr>
      </w:pPr>
      <w:r>
        <w:rPr>
          <w:rFonts w:ascii="Arial" w:hAnsi="Arial" w:cs="Arial"/>
          <w:b/>
          <w:sz w:val="23"/>
        </w:rPr>
        <w:t xml:space="preserve"> </w:t>
      </w:r>
      <w:r w:rsidR="009831EF" w:rsidRPr="0069394C">
        <w:rPr>
          <w:rFonts w:ascii="Arial" w:hAnsi="Arial" w:cs="Arial"/>
        </w:rPr>
        <w:t>Student:</w:t>
      </w:r>
      <w:r w:rsidR="00ED784D">
        <w:rPr>
          <w:rFonts w:ascii="Arial" w:hAnsi="Arial" w:cs="Arial"/>
        </w:rPr>
        <w:t xml:space="preserve"> </w:t>
      </w:r>
      <w:r w:rsidR="009831EF" w:rsidRPr="0069394C">
        <w:rPr>
          <w:rFonts w:ascii="Arial" w:hAnsi="Arial" w:cs="Arial"/>
          <w:u w:val="single"/>
        </w:rPr>
        <w:tab/>
      </w:r>
      <w:r w:rsidR="009831EF" w:rsidRPr="0069394C"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>______</w:t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  <w:sz w:val="25"/>
        </w:rPr>
        <w:t xml:space="preserve">Mentor: </w:t>
      </w:r>
      <w:r w:rsidR="003E6C69" w:rsidRPr="0069394C">
        <w:rPr>
          <w:rFonts w:ascii="Arial" w:hAnsi="Arial" w:cs="Arial"/>
          <w:u w:val="single"/>
        </w:rPr>
        <w:tab/>
      </w:r>
      <w:r w:rsidR="003E6C69" w:rsidRPr="0069394C">
        <w:rPr>
          <w:rFonts w:ascii="Arial" w:hAnsi="Arial" w:cs="Arial"/>
          <w:u w:val="single"/>
        </w:rPr>
        <w:tab/>
        <w:t xml:space="preserve">     </w:t>
      </w:r>
      <w:r w:rsidR="003E6C69">
        <w:rPr>
          <w:rFonts w:ascii="Arial" w:hAnsi="Arial" w:cs="Arial"/>
          <w:u w:val="single"/>
        </w:rPr>
        <w:t>______</w:t>
      </w:r>
      <w:r w:rsidR="003E6C69" w:rsidRPr="0069394C">
        <w:rPr>
          <w:rFonts w:ascii="Arial" w:hAnsi="Arial" w:cs="Arial"/>
        </w:rPr>
        <w:tab/>
      </w:r>
      <w:r w:rsidR="003E6C69" w:rsidRPr="0069394C">
        <w:rPr>
          <w:rFonts w:ascii="Arial" w:hAnsi="Arial" w:cs="Arial"/>
        </w:rPr>
        <w:tab/>
      </w:r>
      <w:r w:rsidR="003E6C69" w:rsidRPr="0069394C">
        <w:rPr>
          <w:rFonts w:ascii="Arial" w:hAnsi="Arial" w:cs="Arial"/>
        </w:rPr>
        <w:tab/>
      </w:r>
    </w:p>
    <w:p w14:paraId="53BEECF9" w14:textId="77777777" w:rsidR="009831EF" w:rsidRPr="009831EF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center"/>
        <w:rPr>
          <w:rFonts w:ascii="Times New Roman" w:hAnsi="Times New Roman" w:cs="Times New Roman"/>
          <w:b/>
          <w:color w:val="1F4E79" w:themeColor="accent1" w:themeShade="80"/>
          <w:sz w:val="14"/>
          <w:szCs w:val="14"/>
        </w:rPr>
      </w:pPr>
    </w:p>
    <w:p w14:paraId="5E95FF65" w14:textId="77777777" w:rsidR="009831EF" w:rsidRPr="001215F6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color w:val="00447C"/>
          <w:sz w:val="30"/>
          <w:szCs w:val="30"/>
        </w:rPr>
      </w:pPr>
      <w:r w:rsidRPr="001215F6">
        <w:rPr>
          <w:rFonts w:ascii="Times New Roman" w:hAnsi="Times New Roman" w:cs="Times New Roman"/>
          <w:b/>
          <w:color w:val="00447C"/>
          <w:sz w:val="30"/>
          <w:szCs w:val="30"/>
        </w:rPr>
        <w:t>FINAL EVALUATION</w:t>
      </w:r>
    </w:p>
    <w:p w14:paraId="3B73B7F5" w14:textId="77777777" w:rsidR="009831EF" w:rsidRPr="00DC2573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Arial" w:hAnsi="Arial" w:cs="Arial"/>
          <w:b/>
          <w:sz w:val="27"/>
        </w:rPr>
      </w:pPr>
      <w:r w:rsidRPr="00DC2573">
        <w:rPr>
          <w:rFonts w:ascii="Arial" w:hAnsi="Arial" w:cs="Arial"/>
          <w:b/>
          <w:sz w:val="27"/>
        </w:rPr>
        <w:t>Questions for Mentor Response</w:t>
      </w:r>
    </w:p>
    <w:p w14:paraId="61650BEB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20"/>
        </w:rPr>
      </w:pPr>
    </w:p>
    <w:p w14:paraId="7C870F02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This evaluation is to be completed at the end of the final unit/s</w:t>
      </w:r>
      <w:r w:rsidR="00872AE6">
        <w:rPr>
          <w:rFonts w:ascii="Arial" w:hAnsi="Arial" w:cs="Arial"/>
          <w:sz w:val="20"/>
        </w:rPr>
        <w:t>emester that a student spends at</w:t>
      </w:r>
      <w:r w:rsidRPr="0069394C">
        <w:rPr>
          <w:rFonts w:ascii="Arial" w:hAnsi="Arial" w:cs="Arial"/>
          <w:sz w:val="20"/>
        </w:rPr>
        <w:t xml:space="preserve"> a particular </w:t>
      </w:r>
    </w:p>
    <w:p w14:paraId="6457BB5B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ministry site. Its primary purpose is to provide a vehicle for discussion with your student and to give them your </w:t>
      </w:r>
    </w:p>
    <w:p w14:paraId="14BB872D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direct feedback.  Please respond to the following questions and include any additional comments you want to </w:t>
      </w:r>
    </w:p>
    <w:p w14:paraId="793D7926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make at the end. The rating scales below range from (1) poor or ineffective to (5) superior performance. </w:t>
      </w:r>
    </w:p>
    <w:p w14:paraId="465DA2A9" w14:textId="77777777" w:rsidR="00546E21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circle the most accurate number on the scale.</w:t>
      </w:r>
    </w:p>
    <w:p w14:paraId="113610FA" w14:textId="77777777" w:rsidR="009831EF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left="619" w:right="14"/>
        <w:contextualSpacing/>
        <w:jc w:val="center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----------------------------</w:t>
      </w:r>
    </w:p>
    <w:p w14:paraId="623609A8" w14:textId="77777777" w:rsidR="00546E21" w:rsidRPr="0069394C" w:rsidRDefault="00546E21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left="619" w:right="14"/>
        <w:contextualSpacing/>
        <w:jc w:val="center"/>
        <w:rPr>
          <w:rFonts w:ascii="Arial" w:hAnsi="Arial" w:cs="Arial"/>
          <w:sz w:val="20"/>
        </w:rPr>
      </w:pPr>
    </w:p>
    <w:p w14:paraId="4E1D4CC5" w14:textId="77777777" w:rsidR="009831EF" w:rsidRPr="0069394C" w:rsidRDefault="009831EF" w:rsidP="009831EF">
      <w:pPr>
        <w:numPr>
          <w:ilvl w:val="0"/>
          <w:numId w:val="10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Response of the student to the fulfillment of the duties outlined in the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5516FA21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6D86B8A6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(Duties not </w:t>
      </w:r>
      <w:r w:rsidR="003B1596">
        <w:rPr>
          <w:rFonts w:ascii="Arial" w:hAnsi="Arial" w:cs="Arial"/>
          <w:sz w:val="20"/>
        </w:rPr>
        <w:t>C</w:t>
      </w:r>
      <w:r w:rsidRPr="0069394C">
        <w:rPr>
          <w:rFonts w:ascii="Arial" w:hAnsi="Arial" w:cs="Arial"/>
          <w:sz w:val="20"/>
        </w:rPr>
        <w:t xml:space="preserve">ompleted)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3</w:t>
      </w:r>
      <w:r>
        <w:rPr>
          <w:rFonts w:ascii="Arial" w:hAnsi="Arial" w:cs="Arial"/>
          <w:sz w:val="20"/>
        </w:rPr>
        <w:tab/>
        <w:t xml:space="preserve">   </w:t>
      </w:r>
      <w:r w:rsidRPr="0069394C">
        <w:rPr>
          <w:rFonts w:ascii="Arial" w:hAnsi="Arial" w:cs="Arial"/>
          <w:sz w:val="20"/>
        </w:rPr>
        <w:t>4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5      (Objectives Fulfilled)</w:t>
      </w:r>
    </w:p>
    <w:p w14:paraId="6466B163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52B0112F" w14:textId="77777777" w:rsidR="009831EF" w:rsidRPr="0069394C" w:rsidRDefault="009831EF" w:rsidP="009831EF">
      <w:pPr>
        <w:numPr>
          <w:ilvl w:val="0"/>
          <w:numId w:val="11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How have the mission objectives of your church been affected by the student’s involvement in </w:t>
      </w:r>
    </w:p>
    <w:p w14:paraId="47901955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8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the congregation/work?</w:t>
      </w:r>
    </w:p>
    <w:p w14:paraId="7E28A2DF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77FD52C6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(Unaffected)</w:t>
      </w:r>
      <w:r w:rsidRPr="0069394C">
        <w:rPr>
          <w:rFonts w:ascii="Arial" w:hAnsi="Arial" w:cs="Arial"/>
          <w:sz w:val="20"/>
        </w:rPr>
        <w:tab/>
        <w:t xml:space="preserve"> 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 3</w:t>
      </w:r>
      <w:r w:rsidRPr="0069394C">
        <w:rPr>
          <w:rFonts w:ascii="Arial" w:hAnsi="Arial" w:cs="Arial"/>
          <w:sz w:val="20"/>
        </w:rPr>
        <w:tab/>
        <w:t xml:space="preserve">   4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 5      (Significant I</w:t>
      </w:r>
      <w:r w:rsidRPr="0069394C">
        <w:rPr>
          <w:rFonts w:ascii="Arial" w:hAnsi="Arial" w:cs="Arial"/>
          <w:sz w:val="20"/>
        </w:rPr>
        <w:t>mpact)</w:t>
      </w:r>
    </w:p>
    <w:p w14:paraId="4C5D693E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369B5E58" w14:textId="77777777" w:rsidR="009831EF" w:rsidRPr="0069394C" w:rsidRDefault="009831EF" w:rsidP="009831EF">
      <w:pPr>
        <w:numPr>
          <w:ilvl w:val="0"/>
          <w:numId w:val="12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indicate your own approach to the mentoring relationship.</w:t>
      </w:r>
    </w:p>
    <w:p w14:paraId="017F2240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0551A148" w14:textId="77777777" w:rsidR="009831EF" w:rsidRPr="0069394C" w:rsidRDefault="00975162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(Quite I</w:t>
      </w:r>
      <w:r w:rsidR="009831EF" w:rsidRPr="0069394C">
        <w:rPr>
          <w:rFonts w:ascii="Arial" w:hAnsi="Arial" w:cs="Arial"/>
          <w:sz w:val="20"/>
        </w:rPr>
        <w:t>ncidental)</w:t>
      </w:r>
      <w:r w:rsidR="009831EF" w:rsidRPr="0069394C">
        <w:rPr>
          <w:rFonts w:ascii="Arial" w:hAnsi="Arial" w:cs="Arial"/>
          <w:sz w:val="20"/>
        </w:rPr>
        <w:tab/>
        <w:t xml:space="preserve">        </w:t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 3</w:t>
      </w:r>
      <w:r w:rsidR="009831EF" w:rsidRPr="0069394C">
        <w:rPr>
          <w:rFonts w:ascii="Arial" w:hAnsi="Arial" w:cs="Arial"/>
          <w:sz w:val="20"/>
        </w:rPr>
        <w:tab/>
        <w:t xml:space="preserve">   4</w:t>
      </w:r>
      <w:r w:rsidR="009831EF" w:rsidRPr="0069394C">
        <w:rPr>
          <w:rFonts w:ascii="Arial" w:hAnsi="Arial" w:cs="Arial"/>
          <w:sz w:val="20"/>
        </w:rPr>
        <w:tab/>
        <w:t xml:space="preserve">  </w:t>
      </w:r>
      <w:r w:rsidR="009831EF"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5      (Very I</w:t>
      </w:r>
      <w:r w:rsidR="009831EF" w:rsidRPr="0069394C">
        <w:rPr>
          <w:rFonts w:ascii="Arial" w:hAnsi="Arial" w:cs="Arial"/>
          <w:sz w:val="20"/>
        </w:rPr>
        <w:t>ntentional)</w:t>
      </w:r>
    </w:p>
    <w:p w14:paraId="27A50B32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01AB3971" w14:textId="77777777" w:rsidR="009831EF" w:rsidRPr="0069394C" w:rsidRDefault="009831EF" w:rsidP="009831EF">
      <w:pPr>
        <w:numPr>
          <w:ilvl w:val="0"/>
          <w:numId w:val="13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Describe your satisfaction with the mentoring sessions.</w:t>
      </w:r>
    </w:p>
    <w:p w14:paraId="20C7680D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CEF7B3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(Dissatisfied)</w:t>
      </w:r>
      <w:r w:rsidRPr="0069394C">
        <w:rPr>
          <w:rFonts w:ascii="Arial" w:hAnsi="Arial" w:cs="Arial"/>
          <w:sz w:val="20"/>
        </w:rPr>
        <w:tab/>
        <w:t xml:space="preserve">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3</w:t>
      </w:r>
      <w:r w:rsidR="003B1596">
        <w:rPr>
          <w:rFonts w:ascii="Arial" w:hAnsi="Arial" w:cs="Arial"/>
          <w:sz w:val="20"/>
        </w:rPr>
        <w:tab/>
        <w:t xml:space="preserve">   4</w:t>
      </w:r>
      <w:r w:rsidR="003B1596">
        <w:rPr>
          <w:rFonts w:ascii="Arial" w:hAnsi="Arial" w:cs="Arial"/>
          <w:sz w:val="20"/>
        </w:rPr>
        <w:tab/>
        <w:t xml:space="preserve">    5      (Very S</w:t>
      </w:r>
      <w:r w:rsidRPr="0069394C">
        <w:rPr>
          <w:rFonts w:ascii="Arial" w:hAnsi="Arial" w:cs="Arial"/>
          <w:sz w:val="20"/>
        </w:rPr>
        <w:t>atisfying)</w:t>
      </w:r>
    </w:p>
    <w:p w14:paraId="2A563CC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4965F63E" w14:textId="77777777" w:rsidR="009831EF" w:rsidRPr="0069394C" w:rsidRDefault="009831EF" w:rsidP="009831EF">
      <w:pPr>
        <w:numPr>
          <w:ilvl w:val="0"/>
          <w:numId w:val="14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Were the sessions of mutual benefit to you?</w:t>
      </w:r>
    </w:p>
    <w:p w14:paraId="67A49235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2F89F025" w14:textId="77777777" w:rsidR="009831EF" w:rsidRPr="0069394C" w:rsidRDefault="003B1596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(No Real Reciprocal B</w:t>
      </w:r>
      <w:r w:rsidR="009831EF" w:rsidRPr="0069394C">
        <w:rPr>
          <w:rFonts w:ascii="Arial" w:hAnsi="Arial" w:cs="Arial"/>
          <w:sz w:val="20"/>
        </w:rPr>
        <w:t>enefit)</w:t>
      </w:r>
      <w:r w:rsidR="009831EF" w:rsidRPr="0069394C">
        <w:rPr>
          <w:rFonts w:ascii="Arial" w:hAnsi="Arial" w:cs="Arial"/>
          <w:sz w:val="20"/>
        </w:rPr>
        <w:tab/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 </w:t>
      </w:r>
      <w:r w:rsidR="00983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   (Quite B</w:t>
      </w:r>
      <w:r w:rsidR="009831EF" w:rsidRPr="0069394C">
        <w:rPr>
          <w:rFonts w:ascii="Arial" w:hAnsi="Arial" w:cs="Arial"/>
          <w:sz w:val="20"/>
        </w:rPr>
        <w:t>eneficial)</w:t>
      </w:r>
    </w:p>
    <w:p w14:paraId="59CE7CB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6192E73F" w14:textId="77777777" w:rsidR="009831EF" w:rsidRPr="0069394C" w:rsidRDefault="009831EF" w:rsidP="009831EF">
      <w:pPr>
        <w:numPr>
          <w:ilvl w:val="0"/>
          <w:numId w:val="15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As you review the student’s Learning Covenant, particularly the objectives listed for knowing, doing </w:t>
      </w:r>
    </w:p>
    <w:p w14:paraId="5BBE3E4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8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and being, please evaluate the level of growth you have observed.</w:t>
      </w:r>
    </w:p>
    <w:p w14:paraId="2C67A380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EF83573" w14:textId="77777777" w:rsidR="009831EF" w:rsidRPr="0069394C" w:rsidRDefault="003B1596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(No Significant G</w:t>
      </w:r>
      <w:r w:rsidR="009831EF" w:rsidRPr="0069394C">
        <w:rPr>
          <w:rFonts w:ascii="Arial" w:hAnsi="Arial" w:cs="Arial"/>
          <w:sz w:val="20"/>
        </w:rPr>
        <w:t>rowth)</w:t>
      </w:r>
      <w:r w:rsidR="009831EF">
        <w:rPr>
          <w:rFonts w:ascii="Arial" w:hAnsi="Arial" w:cs="Arial"/>
          <w:sz w:val="20"/>
        </w:rPr>
        <w:tab/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2</w:t>
      </w:r>
      <w:r w:rsidR="009831EF" w:rsidRPr="0069394C">
        <w:rPr>
          <w:rFonts w:ascii="Arial" w:hAnsi="Arial" w:cs="Arial"/>
          <w:sz w:val="20"/>
        </w:rPr>
        <w:tab/>
        <w:t xml:space="preserve">    </w:t>
      </w:r>
      <w:r w:rsidR="00983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   (Obvious M</w:t>
      </w:r>
      <w:r w:rsidR="009831EF" w:rsidRPr="0069394C">
        <w:rPr>
          <w:rFonts w:ascii="Arial" w:hAnsi="Arial" w:cs="Arial"/>
          <w:sz w:val="20"/>
        </w:rPr>
        <w:t>aturation)</w:t>
      </w:r>
    </w:p>
    <w:p w14:paraId="33274F59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061BE99E" w14:textId="77777777" w:rsidR="009831EF" w:rsidRPr="0069394C" w:rsidRDefault="009831EF" w:rsidP="009831EF">
      <w:pPr>
        <w:numPr>
          <w:ilvl w:val="0"/>
          <w:numId w:val="16"/>
        </w:num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indicate your evaluation of the student’s overall readiness for ministry in a chosen area.</w:t>
      </w:r>
    </w:p>
    <w:p w14:paraId="77DE1588" w14:textId="77777777" w:rsidR="009831EF" w:rsidRPr="0069394C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DECF905" w14:textId="77777777" w:rsidR="009831EF" w:rsidRDefault="00ED784D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(Insufficient D</w:t>
      </w:r>
      <w:r w:rsidR="009831EF" w:rsidRPr="0069394C">
        <w:rPr>
          <w:rFonts w:ascii="Arial" w:hAnsi="Arial" w:cs="Arial"/>
          <w:sz w:val="20"/>
        </w:rPr>
        <w:t xml:space="preserve">ata)           </w:t>
      </w:r>
      <w:r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ab/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   (Defin</w:t>
      </w:r>
      <w:r w:rsidRPr="00975162">
        <w:rPr>
          <w:rFonts w:ascii="Arial" w:hAnsi="Arial" w:cs="Arial"/>
          <w:sz w:val="20"/>
          <w:szCs w:val="20"/>
        </w:rPr>
        <w:t>itely Ready for M</w:t>
      </w:r>
      <w:r w:rsidR="009831EF" w:rsidRPr="00975162">
        <w:rPr>
          <w:rFonts w:ascii="Arial" w:hAnsi="Arial" w:cs="Arial"/>
          <w:sz w:val="20"/>
          <w:szCs w:val="20"/>
        </w:rPr>
        <w:t>inistry)</w:t>
      </w:r>
    </w:p>
    <w:p w14:paraId="2719FCF9" w14:textId="77777777" w:rsidR="00B40E28" w:rsidRPr="0004385D" w:rsidRDefault="00B40E28" w:rsidP="00B40E28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2B0AB33A" w14:textId="77777777" w:rsidR="00B40E28" w:rsidRPr="00975162" w:rsidRDefault="00B40E28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  <w:szCs w:val="20"/>
        </w:rPr>
      </w:pPr>
    </w:p>
    <w:p w14:paraId="548A7895" w14:textId="77777777" w:rsidR="009831EF" w:rsidRPr="00174996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2"/>
          <w:szCs w:val="12"/>
        </w:rPr>
      </w:pPr>
      <w:r w:rsidRPr="00975162">
        <w:rPr>
          <w:rFonts w:ascii="Arial" w:hAnsi="Arial" w:cs="Arial"/>
          <w:sz w:val="20"/>
          <w:szCs w:val="20"/>
        </w:rPr>
        <w:tab/>
      </w:r>
      <w:r w:rsidRPr="00174996">
        <w:rPr>
          <w:rFonts w:ascii="Arial" w:hAnsi="Arial" w:cs="Arial"/>
          <w:sz w:val="12"/>
          <w:szCs w:val="12"/>
        </w:rPr>
        <w:tab/>
      </w:r>
      <w:r w:rsidRPr="00174996">
        <w:rPr>
          <w:rFonts w:ascii="Arial" w:hAnsi="Arial" w:cs="Arial"/>
          <w:sz w:val="12"/>
          <w:szCs w:val="12"/>
        </w:rPr>
        <w:tab/>
      </w:r>
    </w:p>
    <w:p w14:paraId="5F40D507" w14:textId="77777777" w:rsidR="009831EF" w:rsidRPr="00975162" w:rsidRDefault="009831EF" w:rsidP="009831EF">
      <w:pPr>
        <w:numPr>
          <w:ilvl w:val="0"/>
          <w:numId w:val="17"/>
        </w:num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 xml:space="preserve">Please note any specific suggestions you have shared with your student concerning the need </w:t>
      </w:r>
    </w:p>
    <w:p w14:paraId="553952C5" w14:textId="77777777" w:rsidR="009831EF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90" w:right="10"/>
        <w:jc w:val="both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for further development.</w:t>
      </w:r>
    </w:p>
    <w:p w14:paraId="1329389E" w14:textId="77777777" w:rsidR="00AE2A32" w:rsidRPr="00174996" w:rsidRDefault="00AE2A32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90" w:right="10"/>
        <w:jc w:val="both"/>
        <w:rPr>
          <w:rFonts w:ascii="Arial" w:hAnsi="Arial" w:cs="Arial"/>
          <w:sz w:val="12"/>
          <w:szCs w:val="12"/>
        </w:rPr>
      </w:pPr>
    </w:p>
    <w:p w14:paraId="2F6DD234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2325CF56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C8FE3CA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3722BC83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AA6B871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8FEB27F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5E129E1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0B486846" w14:textId="77777777" w:rsidR="00071CDA" w:rsidRDefault="00071CDA" w:rsidP="00071CD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3D4FF92" w14:textId="77777777" w:rsidR="00071CDA" w:rsidRDefault="00071CDA" w:rsidP="00071CD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D5D8271" w14:textId="77777777" w:rsidR="00071CDA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17621360" w14:textId="77777777" w:rsidR="00AE2A32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</w:p>
    <w:p w14:paraId="288E1A0D" w14:textId="77777777" w:rsidR="00AE2A32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</w:p>
    <w:p w14:paraId="6E8A25D5" w14:textId="77777777" w:rsidR="00975162" w:rsidRPr="00975162" w:rsidRDefault="00975162" w:rsidP="00975162">
      <w:pPr>
        <w:numPr>
          <w:ilvl w:val="0"/>
          <w:numId w:val="18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W</w:t>
      </w:r>
      <w:r w:rsidR="009831EF" w:rsidRPr="00975162">
        <w:rPr>
          <w:rFonts w:ascii="Arial" w:hAnsi="Arial" w:cs="Arial"/>
          <w:sz w:val="20"/>
          <w:szCs w:val="20"/>
        </w:rPr>
        <w:t xml:space="preserve">hat letter grade would you recommend assigned to the student? </w:t>
      </w:r>
      <w:r w:rsidR="004C7A42" w:rsidRPr="00975162">
        <w:rPr>
          <w:rFonts w:ascii="Arial" w:hAnsi="Arial" w:cs="Arial"/>
          <w:sz w:val="20"/>
          <w:szCs w:val="20"/>
        </w:rPr>
        <w:t>_________</w:t>
      </w:r>
    </w:p>
    <w:p w14:paraId="44DA56A9" w14:textId="77777777" w:rsidR="00975162" w:rsidRDefault="0097516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3B7C05" w14:textId="77777777" w:rsidR="00AE2A32" w:rsidRPr="00975162" w:rsidRDefault="00AE2A3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119181" w14:textId="77777777" w:rsidR="00975162" w:rsidRPr="00975162" w:rsidRDefault="0097516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07B27F" w14:textId="77777777" w:rsidR="009831EF" w:rsidRDefault="009831EF" w:rsidP="00975162">
      <w:pPr>
        <w:numPr>
          <w:ilvl w:val="0"/>
          <w:numId w:val="18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Additional Comments (on reverse or additional pages may be attached):</w:t>
      </w:r>
    </w:p>
    <w:p w14:paraId="7B576130" w14:textId="77777777" w:rsidR="00071CDA" w:rsidRDefault="00071CDA" w:rsidP="00071CDA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387156" w14:textId="77777777" w:rsidR="00AE2A32" w:rsidRPr="00174996" w:rsidRDefault="00AE2A32" w:rsidP="00071CDA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2A60D6AC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60184393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1DE535FF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D553812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95512D5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5FC05ECD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201CE1D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A4D211A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0BFBB1F3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51E6600A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0DFF3248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1238B50C" w14:textId="77777777" w:rsidR="009831EF" w:rsidRPr="00975162" w:rsidRDefault="009831EF" w:rsidP="009831EF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975162">
        <w:rPr>
          <w:rFonts w:ascii="Arial" w:hAnsi="Arial" w:cs="Arial"/>
        </w:rPr>
        <w:t xml:space="preserve">Give </w:t>
      </w:r>
      <w:r w:rsidR="004C7A42" w:rsidRPr="00975162">
        <w:rPr>
          <w:rFonts w:ascii="Arial" w:hAnsi="Arial" w:cs="Arial"/>
          <w:i/>
        </w:rPr>
        <w:t>Mentor Response</w:t>
      </w:r>
      <w:r w:rsidRPr="00975162">
        <w:rPr>
          <w:rFonts w:ascii="Arial" w:hAnsi="Arial" w:cs="Arial"/>
        </w:rPr>
        <w:t xml:space="preserve"> to student for submission to office.</w:t>
      </w:r>
    </w:p>
    <w:p w14:paraId="24864C60" w14:textId="77777777" w:rsidR="0079249E" w:rsidRPr="00975162" w:rsidRDefault="009831EF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975162">
        <w:rPr>
          <w:rFonts w:ascii="Arial" w:hAnsi="Arial" w:cs="Arial"/>
        </w:rPr>
        <w:t xml:space="preserve">Please be sensitive to </w:t>
      </w:r>
      <w:r w:rsidR="004C7A42" w:rsidRPr="00975162">
        <w:rPr>
          <w:rFonts w:ascii="Arial" w:hAnsi="Arial" w:cs="Arial"/>
        </w:rPr>
        <w:t xml:space="preserve">your student’s </w:t>
      </w:r>
      <w:r w:rsidRPr="00975162">
        <w:rPr>
          <w:rFonts w:ascii="Arial" w:hAnsi="Arial" w:cs="Arial"/>
        </w:rPr>
        <w:t xml:space="preserve">deadlines, as </w:t>
      </w:r>
      <w:r w:rsidR="004C7A42" w:rsidRPr="00975162">
        <w:rPr>
          <w:rFonts w:ascii="Arial" w:hAnsi="Arial" w:cs="Arial"/>
        </w:rPr>
        <w:t xml:space="preserve">their grade could be negatively affected by late work. </w:t>
      </w:r>
    </w:p>
    <w:p w14:paraId="4F2CCF7F" w14:textId="77777777" w:rsidR="00E9243A" w:rsidRDefault="00E9243A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0"/>
          <w:szCs w:val="10"/>
        </w:rPr>
      </w:pPr>
    </w:p>
    <w:p w14:paraId="05212610" w14:textId="77777777" w:rsidR="00E9243A" w:rsidRDefault="00E9243A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0"/>
          <w:szCs w:val="10"/>
        </w:rPr>
      </w:pPr>
    </w:p>
    <w:p w14:paraId="63BDEF01" w14:textId="77777777" w:rsidR="00E9243A" w:rsidRDefault="00E9243A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0"/>
          <w:szCs w:val="10"/>
        </w:rPr>
      </w:pPr>
    </w:p>
    <w:p w14:paraId="0886E63D" w14:textId="77777777" w:rsidR="00174996" w:rsidRDefault="00174996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4"/>
          <w:szCs w:val="14"/>
        </w:rPr>
      </w:pPr>
    </w:p>
    <w:p w14:paraId="3A3B62B7" w14:textId="77777777" w:rsidR="00174996" w:rsidRDefault="00174996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4"/>
          <w:szCs w:val="14"/>
        </w:rPr>
      </w:pPr>
    </w:p>
    <w:p w14:paraId="1346D4EF" w14:textId="77777777" w:rsidR="00174996" w:rsidRDefault="00174996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4"/>
          <w:szCs w:val="14"/>
        </w:rPr>
      </w:pPr>
    </w:p>
    <w:p w14:paraId="1F638F1F" w14:textId="77777777" w:rsidR="0079249E" w:rsidRPr="006F2A00" w:rsidRDefault="00CE14B9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3"/>
        </w:rPr>
        <w:lastRenderedPageBreak/>
        <w:drawing>
          <wp:anchor distT="0" distB="0" distL="114300" distR="114300" simplePos="0" relativeHeight="251680768" behindDoc="1" locked="0" layoutInCell="1" allowOverlap="1" wp14:anchorId="6BEC89D2" wp14:editId="6C701BC5">
            <wp:simplePos x="0" y="0"/>
            <wp:positionH relativeFrom="margin">
              <wp:posOffset>-88900</wp:posOffset>
            </wp:positionH>
            <wp:positionV relativeFrom="paragraph">
              <wp:posOffset>0</wp:posOffset>
            </wp:positionV>
            <wp:extent cx="705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1" name="Picture 1" descr="C:\Users\tlim1\AppData\Local\Microsoft\Windows\INetCache\Content.Word\15.MMHeader_Lay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im1\AppData\Local\Microsoft\Windows\INetCache\Content.Word\15.MMHeader_LayE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57E0" w14:textId="77777777" w:rsidR="006F2A00" w:rsidRDefault="00E9243A" w:rsidP="00E9243A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0"/>
          <w:u w:val="single"/>
        </w:rPr>
      </w:pPr>
      <w:r w:rsidRPr="00975162">
        <w:rPr>
          <w:rFonts w:ascii="Arial" w:hAnsi="Arial" w:cs="Arial"/>
          <w:sz w:val="20"/>
        </w:rPr>
        <w:t>Name of Student</w:t>
      </w:r>
      <w:r w:rsidR="00393029">
        <w:rPr>
          <w:rFonts w:ascii="Arial" w:hAnsi="Arial" w:cs="Arial"/>
          <w:sz w:val="20"/>
        </w:rPr>
        <w:t>:</w:t>
      </w:r>
      <w:r w:rsidRPr="00975162">
        <w:rPr>
          <w:rFonts w:ascii="Arial" w:hAnsi="Arial" w:cs="Arial"/>
          <w:sz w:val="20"/>
        </w:rPr>
        <w:t xml:space="preserve"> </w:t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="006F2A00">
        <w:rPr>
          <w:rFonts w:ascii="Arial" w:hAnsi="Arial" w:cs="Arial"/>
          <w:sz w:val="20"/>
          <w:u w:val="single"/>
        </w:rPr>
        <w:t xml:space="preserve">   </w:t>
      </w:r>
      <w:r w:rsidRPr="00975162">
        <w:rPr>
          <w:rFonts w:ascii="Arial" w:hAnsi="Arial" w:cs="Arial"/>
          <w:sz w:val="20"/>
        </w:rPr>
        <w:tab/>
      </w:r>
      <w:r w:rsidRPr="00975162">
        <w:rPr>
          <w:rFonts w:ascii="Arial" w:hAnsi="Arial" w:cs="Arial"/>
          <w:sz w:val="20"/>
        </w:rPr>
        <w:tab/>
      </w:r>
      <w:r w:rsidR="006F2A00" w:rsidRPr="00975162">
        <w:rPr>
          <w:rFonts w:ascii="Arial" w:hAnsi="Arial" w:cs="Arial"/>
          <w:sz w:val="20"/>
        </w:rPr>
        <w:t>Evaluated by</w:t>
      </w:r>
      <w:r w:rsidR="006F2A00">
        <w:rPr>
          <w:rFonts w:ascii="Arial" w:hAnsi="Arial" w:cs="Arial"/>
          <w:sz w:val="20"/>
        </w:rPr>
        <w:t>:</w:t>
      </w:r>
      <w:r w:rsidR="006F2A00" w:rsidRPr="00975162">
        <w:rPr>
          <w:rFonts w:ascii="Arial" w:hAnsi="Arial" w:cs="Arial"/>
          <w:sz w:val="20"/>
        </w:rPr>
        <w:t xml:space="preserve"> </w:t>
      </w:r>
      <w:r w:rsidR="006F2A00" w:rsidRPr="00975162">
        <w:rPr>
          <w:rFonts w:ascii="Arial" w:hAnsi="Arial" w:cs="Arial"/>
          <w:sz w:val="20"/>
          <w:u w:val="single"/>
        </w:rPr>
        <w:tab/>
      </w:r>
      <w:r w:rsidR="006F2A00" w:rsidRPr="00975162">
        <w:rPr>
          <w:rFonts w:ascii="Arial" w:hAnsi="Arial" w:cs="Arial"/>
          <w:sz w:val="20"/>
          <w:u w:val="single"/>
        </w:rPr>
        <w:tab/>
      </w:r>
      <w:r w:rsidR="006F2A00" w:rsidRPr="00975162">
        <w:rPr>
          <w:rFonts w:ascii="Arial" w:hAnsi="Arial" w:cs="Arial"/>
          <w:sz w:val="20"/>
          <w:u w:val="single"/>
        </w:rPr>
        <w:tab/>
      </w:r>
    </w:p>
    <w:p w14:paraId="5C160E61" w14:textId="77777777" w:rsidR="00E9243A" w:rsidRPr="006F2A00" w:rsidRDefault="006F2A00" w:rsidP="00E9243A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0"/>
        </w:rPr>
      </w:pPr>
      <w:r w:rsidRPr="00975162">
        <w:rPr>
          <w:rFonts w:ascii="Arial" w:hAnsi="Arial" w:cs="Arial"/>
          <w:sz w:val="20"/>
        </w:rPr>
        <w:t>Relationship to Student</w:t>
      </w:r>
      <w:r>
        <w:rPr>
          <w:rFonts w:ascii="Arial" w:hAnsi="Arial" w:cs="Arial"/>
          <w:sz w:val="20"/>
        </w:rPr>
        <w:t>:</w:t>
      </w:r>
      <w:r w:rsidRPr="00975162">
        <w:rPr>
          <w:rFonts w:ascii="Arial" w:hAnsi="Arial" w:cs="Arial"/>
          <w:sz w:val="20"/>
        </w:rPr>
        <w:t xml:space="preserve"> </w:t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</w:t>
      </w:r>
      <w:r>
        <w:rPr>
          <w:rFonts w:ascii="Arial" w:hAnsi="Arial" w:cs="Arial"/>
          <w:sz w:val="20"/>
        </w:rPr>
        <w:t xml:space="preserve">     </w:t>
      </w:r>
      <w:r w:rsidR="00E9243A" w:rsidRPr="00975162">
        <w:rPr>
          <w:rFonts w:ascii="Arial" w:hAnsi="Arial" w:cs="Arial"/>
          <w:sz w:val="20"/>
        </w:rPr>
        <w:t>Date</w:t>
      </w:r>
      <w:r w:rsidR="00393029">
        <w:rPr>
          <w:rFonts w:ascii="Arial" w:hAnsi="Arial" w:cs="Arial"/>
          <w:sz w:val="20"/>
        </w:rPr>
        <w:t>:</w:t>
      </w:r>
      <w:r w:rsidR="00E9243A" w:rsidRPr="009751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</w:t>
      </w:r>
    </w:p>
    <w:p w14:paraId="55328F8E" w14:textId="77777777" w:rsidR="00975162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60"/>
        <w:contextualSpacing/>
        <w:rPr>
          <w:rFonts w:ascii="Arial" w:hAnsi="Arial" w:cs="Arial"/>
          <w:iCs/>
          <w:sz w:val="18"/>
          <w:szCs w:val="18"/>
        </w:rPr>
      </w:pPr>
      <w:r w:rsidRPr="00975162">
        <w:rPr>
          <w:rFonts w:ascii="Arial" w:hAnsi="Arial" w:cs="Arial"/>
          <w:iCs/>
          <w:sz w:val="18"/>
          <w:szCs w:val="18"/>
        </w:rPr>
        <w:t>*Note: Mentors, spouses, family members, significant others, or roommates do not qualify as lay evaluators,</w:t>
      </w:r>
      <w:r w:rsidR="00975162">
        <w:rPr>
          <w:rFonts w:ascii="Arial" w:hAnsi="Arial" w:cs="Arial"/>
          <w:iCs/>
          <w:sz w:val="18"/>
          <w:szCs w:val="18"/>
        </w:rPr>
        <w:t xml:space="preserve"> </w:t>
      </w:r>
    </w:p>
    <w:p w14:paraId="0FBA1F25" w14:textId="77777777" w:rsidR="00E9243A" w:rsidRPr="00975162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60"/>
        <w:contextualSpacing/>
        <w:rPr>
          <w:rFonts w:ascii="Arial" w:hAnsi="Arial" w:cs="Arial"/>
          <w:iCs/>
          <w:sz w:val="18"/>
          <w:szCs w:val="18"/>
        </w:rPr>
      </w:pPr>
      <w:r w:rsidRPr="00975162">
        <w:rPr>
          <w:rFonts w:ascii="Arial" w:hAnsi="Arial" w:cs="Arial"/>
          <w:iCs/>
          <w:sz w:val="18"/>
          <w:szCs w:val="18"/>
        </w:rPr>
        <w:t>unless approved by the M</w:t>
      </w:r>
      <w:r w:rsidR="00975162">
        <w:rPr>
          <w:rFonts w:ascii="Arial" w:hAnsi="Arial" w:cs="Arial"/>
          <w:iCs/>
          <w:sz w:val="18"/>
          <w:szCs w:val="18"/>
        </w:rPr>
        <w:t xml:space="preserve">entored </w:t>
      </w:r>
      <w:r w:rsidRPr="00975162">
        <w:rPr>
          <w:rFonts w:ascii="Arial" w:hAnsi="Arial" w:cs="Arial"/>
          <w:iCs/>
          <w:sz w:val="18"/>
          <w:szCs w:val="18"/>
        </w:rPr>
        <w:t>M</w:t>
      </w:r>
      <w:r w:rsidR="00975162">
        <w:rPr>
          <w:rFonts w:ascii="Arial" w:hAnsi="Arial" w:cs="Arial"/>
          <w:iCs/>
          <w:sz w:val="18"/>
          <w:szCs w:val="18"/>
        </w:rPr>
        <w:t>inistry</w:t>
      </w:r>
      <w:r w:rsidR="00B83ABC">
        <w:rPr>
          <w:rFonts w:ascii="Arial" w:hAnsi="Arial" w:cs="Arial"/>
          <w:iCs/>
          <w:sz w:val="18"/>
          <w:szCs w:val="18"/>
        </w:rPr>
        <w:t xml:space="preserve"> o</w:t>
      </w:r>
      <w:r w:rsidRPr="00975162">
        <w:rPr>
          <w:rFonts w:ascii="Arial" w:hAnsi="Arial" w:cs="Arial"/>
          <w:iCs/>
          <w:sz w:val="18"/>
          <w:szCs w:val="18"/>
        </w:rPr>
        <w:t xml:space="preserve">ffice! </w:t>
      </w:r>
    </w:p>
    <w:p w14:paraId="724978C6" w14:textId="77777777" w:rsidR="00E9243A" w:rsidRPr="0069394C" w:rsidRDefault="00E9243A" w:rsidP="00E9243A">
      <w:pPr>
        <w:pStyle w:val="BlockText"/>
        <w:ind w:left="0"/>
        <w:rPr>
          <w:rFonts w:ascii="Arial" w:hAnsi="Arial" w:cs="Arial"/>
        </w:rPr>
      </w:pPr>
      <w:r w:rsidRPr="0069394C">
        <w:rPr>
          <w:rFonts w:ascii="Arial" w:hAnsi="Arial" w:cs="Arial"/>
        </w:rPr>
        <w:t xml:space="preserve">Please circle the number between 1 and 5 that best represents where you perceive the person being evaluated.  </w:t>
      </w:r>
    </w:p>
    <w:p w14:paraId="07AB35D3" w14:textId="77777777" w:rsidR="00E9243A" w:rsidRPr="0069394C" w:rsidRDefault="00E9243A" w:rsidP="00E9243A">
      <w:pPr>
        <w:pStyle w:val="BlockText"/>
        <w:ind w:left="0"/>
        <w:rPr>
          <w:rFonts w:ascii="Arial" w:hAnsi="Arial" w:cs="Arial"/>
        </w:rPr>
      </w:pPr>
      <w:r w:rsidRPr="0069394C">
        <w:rPr>
          <w:rFonts w:ascii="Arial" w:hAnsi="Arial" w:cs="Arial"/>
        </w:rPr>
        <w:t>Circle "NA" if you do not have enough information to make an evaluation.</w:t>
      </w:r>
    </w:p>
    <w:p w14:paraId="4E3C96B9" w14:textId="77777777" w:rsidR="00E9243A" w:rsidRPr="002F49AE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ind w:right="-720"/>
        <w:rPr>
          <w:rFonts w:ascii="Arial" w:hAnsi="Arial" w:cs="Arial"/>
          <w:sz w:val="14"/>
          <w:szCs w:val="14"/>
        </w:rPr>
      </w:pPr>
    </w:p>
    <w:p w14:paraId="056F2475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12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Is not aware of strengths </w:t>
      </w:r>
      <w:r>
        <w:rPr>
          <w:rFonts w:ascii="Arial" w:hAnsi="Arial" w:cs="Arial"/>
          <w:sz w:val="20"/>
        </w:rPr>
        <w:t>and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   5          NA        Is aware of strengths </w:t>
      </w:r>
      <w:r>
        <w:rPr>
          <w:rFonts w:ascii="Arial" w:hAnsi="Arial" w:cs="Arial"/>
          <w:sz w:val="20"/>
        </w:rPr>
        <w:t xml:space="preserve">and </w:t>
      </w:r>
    </w:p>
    <w:p w14:paraId="13D6498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12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E656B8" wp14:editId="569997F3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780B" id="Straight Connector 12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5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" strokecolor="#5a5a5a [2109]" strokeweight=".25pt">
                <v:stroke joinstyle="miter"/>
                <w10:wrap type="tight" anchorx="margin"/>
              </v:line>
            </w:pict>
          </mc:Fallback>
        </mc:AlternateContent>
      </w:r>
      <w:r w:rsidR="00975162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eaknesses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weaknesses</w:t>
      </w:r>
    </w:p>
    <w:p w14:paraId="1ECFECFB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D672D93" wp14:editId="5A4C5A9C">
                <wp:simplePos x="0" y="0"/>
                <wp:positionH relativeFrom="margin">
                  <wp:align>left</wp:align>
                </wp:positionH>
                <wp:positionV relativeFrom="paragraph">
                  <wp:posOffset>341517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A843" id="Straight Connector 2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9pt" to="551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Not interesting to talk to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Interesting to talk to</w:t>
      </w:r>
    </w:p>
    <w:p w14:paraId="29C3155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3CF654" wp14:editId="43C2BE52">
                <wp:simplePos x="0" y="0"/>
                <wp:positionH relativeFrom="margin">
                  <wp:align>left</wp:align>
                </wp:positionH>
                <wp:positionV relativeFrom="paragraph">
                  <wp:posOffset>356339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FC14" id="Straight Connector 15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05pt" to="5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Low concern for others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High concern for others</w:t>
      </w:r>
    </w:p>
    <w:p w14:paraId="3C16F211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19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0C2669" wp14:editId="6A2A3CB8">
                <wp:simplePos x="0" y="0"/>
                <wp:positionH relativeFrom="margin">
                  <wp:align>left</wp:align>
                </wp:positionH>
                <wp:positionV relativeFrom="paragraph">
                  <wp:posOffset>513958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D12A" id="Straight Connector 4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45pt" to="551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People would not come to this person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People would come to this person 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>with a problem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with a problem</w:t>
      </w:r>
      <w:r w:rsidRPr="0069394C">
        <w:rPr>
          <w:rFonts w:ascii="Arial" w:hAnsi="Arial" w:cs="Arial"/>
          <w:sz w:val="19"/>
        </w:rPr>
        <w:t xml:space="preserve"> </w:t>
      </w:r>
    </w:p>
    <w:p w14:paraId="57513DE2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684FFC" wp14:editId="49D15B0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B82C" id="Straight Connector 17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05pt" to="551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treat me with respect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Does treat me with respect </w:t>
      </w:r>
    </w:p>
    <w:p w14:paraId="62BFDA6C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Does not relate well to 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</w:t>
      </w:r>
      <w:r>
        <w:rPr>
          <w:rFonts w:ascii="Arial" w:hAnsi="Arial" w:cs="Arial"/>
          <w:sz w:val="20"/>
        </w:rPr>
        <w:t>s relate well to staff/ministry</w:t>
      </w:r>
    </w:p>
    <w:p w14:paraId="752B3A79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9DE558" wp14:editId="67745DF2">
                <wp:simplePos x="0" y="0"/>
                <wp:positionH relativeFrom="margin">
                  <wp:align>left</wp:align>
                </wp:positionH>
                <wp:positionV relativeFrom="paragraph">
                  <wp:posOffset>189978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8BA0" id="Straight Connector 18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55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staff/ministry leaders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leaders</w:t>
      </w:r>
    </w:p>
    <w:p w14:paraId="166F1A9D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6450C37" wp14:editId="51F28B1F">
                <wp:simplePos x="0" y="0"/>
                <wp:positionH relativeFrom="margin">
                  <wp:align>left</wp:align>
                </wp:positionH>
                <wp:positionV relativeFrom="paragraph">
                  <wp:posOffset>331644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3667" id="Straight Connector 7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51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relate well to authority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Does relate well to authority</w:t>
      </w:r>
    </w:p>
    <w:p w14:paraId="3F5CA6D1" w14:textId="77777777" w:rsidR="00E9243A" w:rsidRPr="0069394C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Is not comfortable in some 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comfortable in most one-to-one </w:t>
      </w:r>
    </w:p>
    <w:p w14:paraId="60787917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008E4" wp14:editId="27F1EA7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157CF" id="Straight Connector 10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55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 xml:space="preserve">one-to-one relationships 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relationships</w:t>
      </w:r>
    </w:p>
    <w:p w14:paraId="08CA470B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BDD18C" wp14:editId="3B1C9F4F">
                <wp:simplePos x="0" y="0"/>
                <wp:positionH relativeFrom="margin">
                  <wp:align>left</wp:align>
                </wp:positionH>
                <wp:positionV relativeFrom="paragraph">
                  <wp:posOffset>504938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531F" id="Straight Connector 11" o:spid="_x0000_s1026" style="position:absolute;flip:y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75pt" to="551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Is uncomfortable in some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comfortable in most group          group situations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situations</w:t>
      </w:r>
    </w:p>
    <w:p w14:paraId="531422BF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185D0F" wp14:editId="45B6ED9A">
                <wp:simplePos x="0" y="0"/>
                <wp:positionH relativeFrom="margin">
                  <wp:align>left</wp:align>
                </wp:positionH>
                <wp:positionV relativeFrom="paragraph">
                  <wp:posOffset>333653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44E99" id="Straight Connector 19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5pt" to="55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Disorganized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Organized</w:t>
      </w:r>
    </w:p>
    <w:p w14:paraId="4685EA9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C60F08" wp14:editId="6A3B5077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7AC4" id="Straight Connector 20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4pt" to="551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Is closed to ideas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open to ideas</w:t>
      </w:r>
    </w:p>
    <w:p w14:paraId="1A860165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8AC5AB" wp14:editId="66CDDBD4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32A8" id="Straight Connector 21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25pt" to="551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sz w:val="20"/>
        </w:rPr>
        <w:t>Stifles self-expression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</w:t>
      </w:r>
      <w:r>
        <w:rPr>
          <w:rFonts w:ascii="Arial" w:hAnsi="Arial" w:cs="Arial"/>
          <w:sz w:val="20"/>
        </w:rPr>
        <w:t>Communicates openly and honestly</w:t>
      </w:r>
    </w:p>
    <w:p w14:paraId="21F0454D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774264" wp14:editId="343AA44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4F5E" id="Straight Connector 22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25pt" to="551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sz w:val="20"/>
        </w:rPr>
        <w:t>I</w:t>
      </w:r>
      <w:r w:rsidRPr="0069394C">
        <w:rPr>
          <w:rFonts w:ascii="Arial" w:hAnsi="Arial" w:cs="Arial"/>
          <w:sz w:val="20"/>
        </w:rPr>
        <w:t>s impatient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very patient</w:t>
      </w:r>
    </w:p>
    <w:p w14:paraId="199F6B00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Is moody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Shows a stable mood</w:t>
      </w:r>
    </w:p>
    <w:p w14:paraId="13D8922E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BC5F14" wp14:editId="7D9870B5">
                <wp:simplePos x="0" y="0"/>
                <wp:positionH relativeFrom="margin">
                  <wp:align>left</wp:align>
                </wp:positionH>
                <wp:positionV relativeFrom="paragraph">
                  <wp:posOffset>57081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1B90" id="Straight Connector 23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55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</w:t>
      </w:r>
      <w:r>
        <w:rPr>
          <w:rFonts w:ascii="Arial" w:hAnsi="Arial" w:cs="Arial"/>
          <w:sz w:val="20"/>
        </w:rPr>
        <w:t>s</w:t>
      </w:r>
      <w:r w:rsidRPr="0069394C">
        <w:rPr>
          <w:rFonts w:ascii="Arial" w:hAnsi="Arial" w:cs="Arial"/>
          <w:sz w:val="20"/>
        </w:rPr>
        <w:t xml:space="preserve"> not listen well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a good listener</w:t>
      </w:r>
    </w:p>
    <w:p w14:paraId="766CA482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C28C5EA" wp14:editId="233D8D15">
                <wp:simplePos x="0" y="0"/>
                <wp:positionH relativeFrom="margin">
                  <wp:align>left</wp:align>
                </wp:positionH>
                <wp:positionV relativeFrom="paragraph">
                  <wp:posOffset>350337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E53B" id="Straight Connector 2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6pt" to="551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5A27C3" wp14:editId="1CB4221C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480A" id="Straight Connector 24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5pt" to="5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express self clearly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Expresses self clearly</w:t>
      </w:r>
    </w:p>
    <w:p w14:paraId="40EFF91A" w14:textId="77777777" w:rsidR="00E9243A" w:rsidRPr="00AE3E70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56"/>
        <w:contextualSpacing/>
        <w:rPr>
          <w:rFonts w:ascii="Arial" w:hAnsi="Arial" w:cs="Arial"/>
          <w:sz w:val="20"/>
        </w:rPr>
      </w:pPr>
      <w:r w:rsidRPr="00AE3E70">
        <w:rPr>
          <w:rFonts w:ascii="Arial" w:hAnsi="Arial" w:cs="Arial"/>
          <w:sz w:val="20"/>
        </w:rPr>
        <w:t>Does not know the Bible</w:t>
      </w:r>
      <w:r w:rsidRPr="00AE3E70">
        <w:rPr>
          <w:rFonts w:ascii="Arial" w:hAnsi="Arial" w:cs="Arial"/>
          <w:sz w:val="20"/>
        </w:rPr>
        <w:tab/>
        <w:t>1</w:t>
      </w:r>
      <w:r w:rsidRPr="00AE3E70">
        <w:rPr>
          <w:rFonts w:ascii="Arial" w:hAnsi="Arial" w:cs="Arial"/>
          <w:sz w:val="20"/>
        </w:rPr>
        <w:tab/>
        <w:t xml:space="preserve">    2</w:t>
      </w:r>
      <w:r w:rsidRPr="00AE3E70">
        <w:rPr>
          <w:rFonts w:ascii="Arial" w:hAnsi="Arial" w:cs="Arial"/>
          <w:sz w:val="20"/>
        </w:rPr>
        <w:tab/>
        <w:t xml:space="preserve">       3</w:t>
      </w:r>
      <w:r w:rsidRPr="00AE3E70">
        <w:rPr>
          <w:rFonts w:ascii="Arial" w:hAnsi="Arial" w:cs="Arial"/>
          <w:sz w:val="20"/>
        </w:rPr>
        <w:tab/>
        <w:t xml:space="preserve">           4</w:t>
      </w:r>
      <w:r w:rsidRPr="00AE3E70">
        <w:rPr>
          <w:rFonts w:ascii="Arial" w:hAnsi="Arial" w:cs="Arial"/>
          <w:sz w:val="20"/>
        </w:rPr>
        <w:tab/>
        <w:t xml:space="preserve">     5          NA        Knows the Bible </w:t>
      </w:r>
    </w:p>
    <w:p w14:paraId="5134273F" w14:textId="77777777" w:rsidR="00E9243A" w:rsidRPr="00AE3E70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ind w:right="-356"/>
        <w:rPr>
          <w:rFonts w:ascii="Arial" w:hAnsi="Arial" w:cs="Arial"/>
          <w:b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19"/>
          <w:u w:val="single"/>
        </w:rPr>
        <w:t>________________________________________________________________________________________________________</w:t>
      </w:r>
      <w:r w:rsidRPr="00AE3E70">
        <w:rPr>
          <w:rFonts w:ascii="Arial" w:hAnsi="Arial" w:cs="Arial"/>
          <w:position w:val="-4"/>
          <w:sz w:val="19"/>
          <w:u w:val="single"/>
        </w:rPr>
        <w:t xml:space="preserve">             </w:t>
      </w:r>
      <w:r w:rsidRPr="00AE3E70">
        <w:rPr>
          <w:rFonts w:ascii="Arial" w:hAnsi="Arial" w:cs="Arial"/>
          <w:b/>
          <w:position w:val="-4"/>
          <w:sz w:val="20"/>
          <w:szCs w:val="20"/>
        </w:rPr>
        <w:t xml:space="preserve"> </w:t>
      </w:r>
    </w:p>
    <w:p w14:paraId="58D27CB1" w14:textId="77777777" w:rsidR="00E9243A" w:rsidRPr="009831EF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 w:rsidRPr="009831EF">
        <w:rPr>
          <w:rFonts w:ascii="Arial" w:hAnsi="Arial" w:cs="Arial"/>
          <w:b/>
          <w:position w:val="-4"/>
          <w:sz w:val="20"/>
          <w:szCs w:val="20"/>
        </w:rPr>
        <w:t>Use a separate sheet to answer the following:</w:t>
      </w:r>
    </w:p>
    <w:p w14:paraId="1E068638" w14:textId="77777777" w:rsidR="00E9243A" w:rsidRPr="009831EF" w:rsidRDefault="00975162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1.</w:t>
      </w:r>
      <w:r w:rsidR="00E9243A" w:rsidRPr="009831EF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>List one thing you like that this person has done in his/her ministry.</w:t>
      </w:r>
    </w:p>
    <w:p w14:paraId="7B57C5BE" w14:textId="77777777" w:rsidR="00E9243A" w:rsidRDefault="00975162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 xml:space="preserve">2.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 xml:space="preserve"> Is there anything you would like this person to do differently in his/her ministry?</w:t>
      </w:r>
    </w:p>
    <w:p w14:paraId="7149FB16" w14:textId="77777777" w:rsidR="00E9243A" w:rsidRDefault="00975162" w:rsidP="00E9243A">
      <w:pPr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 xml:space="preserve">3. </w:t>
      </w:r>
      <w:r w:rsidR="00E9243A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>Comments:</w:t>
      </w:r>
    </w:p>
    <w:p w14:paraId="3E327EF1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10"/>
          <w:szCs w:val="10"/>
        </w:rPr>
      </w:pPr>
      <w:r>
        <w:rPr>
          <w:rFonts w:ascii="Arial" w:hAnsi="Arial" w:cs="Arial"/>
          <w:noProof/>
          <w:sz w:val="23"/>
        </w:rPr>
        <w:lastRenderedPageBreak/>
        <w:drawing>
          <wp:anchor distT="0" distB="0" distL="114300" distR="114300" simplePos="0" relativeHeight="251700224" behindDoc="1" locked="0" layoutInCell="1" allowOverlap="1" wp14:anchorId="458D3D7A" wp14:editId="567C38BA">
            <wp:simplePos x="0" y="0"/>
            <wp:positionH relativeFrom="margin">
              <wp:posOffset>-88900</wp:posOffset>
            </wp:positionH>
            <wp:positionV relativeFrom="paragraph">
              <wp:posOffset>0</wp:posOffset>
            </wp:positionV>
            <wp:extent cx="705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5" name="Picture 5" descr="C:\Users\tlim1\AppData\Local\Microsoft\Windows\INetCache\Content.Word\15.MMHeader_Lay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im1\AppData\Local\Microsoft\Windows\INetCache\Content.Word\15.MMHeader_LayE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B872" w14:textId="77777777" w:rsidR="0043618E" w:rsidRPr="00A356C1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10"/>
          <w:szCs w:val="10"/>
        </w:rPr>
      </w:pPr>
    </w:p>
    <w:p w14:paraId="5E7CBF89" w14:textId="77777777" w:rsidR="0043618E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List one thing you like that this person has done in his/her ministry.</w:t>
      </w:r>
    </w:p>
    <w:p w14:paraId="72CCC79A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3512612C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D26A323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6E4D3A7F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23CA109A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9EB9E2B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7F1F9043" w14:textId="77777777" w:rsidR="0043618E" w:rsidRPr="00A356C1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78EE66D4" w14:textId="77777777" w:rsidR="0043618E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Is there anything you would like this person to do differently in his/her ministry?</w:t>
      </w:r>
    </w:p>
    <w:p w14:paraId="6CEBC308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2BA5F907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94F4368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0D9B9A9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0BB449CF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E8053A2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3C1521A1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1B7E4AC" w14:textId="77777777" w:rsidR="0043618E" w:rsidRPr="00A356C1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Comments:</w:t>
      </w:r>
    </w:p>
    <w:p w14:paraId="56CC6363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7A0DC30C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7D00ADC0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1E168B79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61F16A03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057CD2C1" w14:textId="77777777" w:rsidR="0043618E" w:rsidRDefault="0043618E" w:rsidP="0043618E">
      <w:pPr>
        <w:rPr>
          <w:rFonts w:ascii="Arial" w:hAnsi="Arial" w:cs="Arial"/>
        </w:rPr>
      </w:pPr>
    </w:p>
    <w:p w14:paraId="20ADEB8A" w14:textId="77777777" w:rsidR="0043618E" w:rsidRDefault="0043618E" w:rsidP="0043618E">
      <w:pPr>
        <w:rPr>
          <w:rFonts w:ascii="Arial" w:hAnsi="Arial" w:cs="Arial"/>
        </w:rPr>
      </w:pPr>
    </w:p>
    <w:p w14:paraId="4B31D42A" w14:textId="77777777" w:rsidR="0043618E" w:rsidRDefault="0043618E" w:rsidP="00E9243A">
      <w:pPr>
        <w:rPr>
          <w:rFonts w:ascii="Arial" w:hAnsi="Arial" w:cs="Arial"/>
        </w:rPr>
      </w:pPr>
    </w:p>
    <w:p w14:paraId="51A53097" w14:textId="77777777" w:rsidR="003E6C69" w:rsidRDefault="003E6C69" w:rsidP="009831EF">
      <w:pPr>
        <w:pStyle w:val="BlockText"/>
        <w:ind w:left="0" w:right="0"/>
        <w:jc w:val="center"/>
        <w:rPr>
          <w:rFonts w:ascii="Times New Roman" w:hAnsi="Times New Roman"/>
          <w:b/>
          <w:color w:val="00447C"/>
          <w:sz w:val="27"/>
        </w:rPr>
      </w:pPr>
    </w:p>
    <w:p w14:paraId="4945E8D2" w14:textId="77777777" w:rsidR="009831EF" w:rsidRPr="001215F6" w:rsidRDefault="009831EF" w:rsidP="009831EF">
      <w:pPr>
        <w:pStyle w:val="BlockText"/>
        <w:ind w:left="0" w:right="0"/>
        <w:jc w:val="center"/>
        <w:rPr>
          <w:rFonts w:ascii="Times New Roman" w:hAnsi="Times New Roman"/>
          <w:b/>
          <w:color w:val="00447C"/>
          <w:sz w:val="27"/>
        </w:rPr>
      </w:pPr>
      <w:r w:rsidRPr="001215F6">
        <w:rPr>
          <w:rFonts w:ascii="Times New Roman" w:hAnsi="Times New Roman"/>
          <w:b/>
          <w:color w:val="00447C"/>
          <w:sz w:val="27"/>
        </w:rPr>
        <w:t>EVALUATION OF MENTOR</w:t>
      </w:r>
    </w:p>
    <w:p w14:paraId="1A01A392" w14:textId="77777777" w:rsidR="009831EF" w:rsidRPr="00DC2573" w:rsidRDefault="009831EF" w:rsidP="009831EF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jc w:val="center"/>
        <w:rPr>
          <w:rFonts w:ascii="Arial" w:hAnsi="Arial" w:cs="Arial"/>
          <w:sz w:val="27"/>
        </w:rPr>
      </w:pPr>
      <w:r w:rsidRPr="00DC2573">
        <w:rPr>
          <w:rFonts w:ascii="Arial" w:hAnsi="Arial" w:cs="Arial"/>
          <w:sz w:val="27"/>
        </w:rPr>
        <w:t>(Optional)</w:t>
      </w:r>
    </w:p>
    <w:p w14:paraId="4BECE55D" w14:textId="77777777" w:rsidR="00174996" w:rsidRPr="00174996" w:rsidRDefault="00174996" w:rsidP="00174996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280C02" w14:textId="77777777" w:rsidR="009831EF" w:rsidRPr="0069394C" w:rsidRDefault="009831EF" w:rsidP="009831EF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 xml:space="preserve">Name of Mentor: </w:t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</w:p>
    <w:p w14:paraId="4D617FCB" w14:textId="77777777" w:rsidR="009831EF" w:rsidRPr="00975162" w:rsidRDefault="00B278C3" w:rsidP="000A6440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jc w:val="both"/>
        <w:rPr>
          <w:rFonts w:ascii="Arial" w:hAnsi="Arial" w:cs="Arial"/>
        </w:rPr>
      </w:pPr>
      <w:r w:rsidRPr="00975162">
        <w:rPr>
          <w:rFonts w:ascii="Arial" w:hAnsi="Arial" w:cs="Arial"/>
        </w:rPr>
        <w:t>This evaluation may be shared with t</w:t>
      </w:r>
      <w:r w:rsidR="002D44C7" w:rsidRPr="00975162">
        <w:rPr>
          <w:rFonts w:ascii="Arial" w:hAnsi="Arial" w:cs="Arial"/>
        </w:rPr>
        <w:t>he mentor or be confidential, as the</w:t>
      </w:r>
      <w:r w:rsidRPr="00975162">
        <w:rPr>
          <w:rFonts w:ascii="Arial" w:hAnsi="Arial" w:cs="Arial"/>
        </w:rPr>
        <w:t xml:space="preserve"> student wishes. </w:t>
      </w:r>
    </w:p>
    <w:p w14:paraId="30706B22" w14:textId="77777777" w:rsidR="009831EF" w:rsidRPr="0069394C" w:rsidRDefault="009831EF" w:rsidP="0097516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720" w:right="10" w:hanging="36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1.</w:t>
      </w:r>
      <w:r w:rsidRPr="0069394C">
        <w:rPr>
          <w:rFonts w:ascii="Arial" w:hAnsi="Arial" w:cs="Arial"/>
          <w:sz w:val="23"/>
        </w:rPr>
        <w:tab/>
        <w:t>Describe what kind of mentor your supervisor has been to you. What are his/her strengths and weaknesses?</w:t>
      </w:r>
    </w:p>
    <w:p w14:paraId="63CACFC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769178ED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45D91D6D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54AA5DB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BC99270" w14:textId="77777777" w:rsidR="009831EF" w:rsidRPr="00AE2A32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</w:pPr>
    </w:p>
    <w:p w14:paraId="4F0377ED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2.</w:t>
      </w:r>
      <w:r w:rsidRPr="0069394C">
        <w:rPr>
          <w:rFonts w:ascii="Arial" w:hAnsi="Arial" w:cs="Arial"/>
          <w:sz w:val="23"/>
        </w:rPr>
        <w:tab/>
        <w:t>What has been the most satisfying element of your relationship?</w:t>
      </w:r>
    </w:p>
    <w:p w14:paraId="531CA380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CB94EA1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C0A23E5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6C0FE4E0" w14:textId="77777777" w:rsidR="00AE2A32" w:rsidRP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14:paraId="38CC59AA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3.</w:t>
      </w:r>
      <w:r w:rsidRPr="0069394C">
        <w:rPr>
          <w:rFonts w:ascii="Arial" w:hAnsi="Arial" w:cs="Arial"/>
          <w:sz w:val="23"/>
        </w:rPr>
        <w:tab/>
        <w:t>In what way(s) could your supervisor improve as a mentor?</w:t>
      </w:r>
    </w:p>
    <w:p w14:paraId="1298A501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4FECD77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E1D0740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7AAC04DA" w14:textId="77777777" w:rsidR="009831EF" w:rsidRPr="00AE2A32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</w:pPr>
    </w:p>
    <w:p w14:paraId="344320E6" w14:textId="77777777" w:rsidR="00AE2A32" w:rsidRPr="00AE2A32" w:rsidRDefault="00AE2A32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  <w:sectPr w:rsidR="00AE2A32" w:rsidRPr="00AE2A32" w:rsidSect="0079249E">
          <w:type w:val="continuous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14:paraId="0E51DB38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4.</w:t>
      </w:r>
      <w:r w:rsidRPr="0069394C">
        <w:rPr>
          <w:rFonts w:ascii="Arial" w:hAnsi="Arial" w:cs="Arial"/>
          <w:sz w:val="23"/>
        </w:rPr>
        <w:tab/>
        <w:t>How has your growth been enhanced as a result of your relationship with your mentor?</w:t>
      </w:r>
    </w:p>
    <w:p w14:paraId="7553A7A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2553368A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4601EA2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7683DFCD" w14:textId="77777777" w:rsidR="009831EF" w:rsidRPr="00AE2A32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</w:pPr>
    </w:p>
    <w:p w14:paraId="3C2DA918" w14:textId="77777777" w:rsidR="000A6440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5.</w:t>
      </w:r>
      <w:r w:rsidRPr="0069394C">
        <w:rPr>
          <w:rFonts w:ascii="Arial" w:hAnsi="Arial" w:cs="Arial"/>
          <w:sz w:val="23"/>
        </w:rPr>
        <w:tab/>
        <w:t xml:space="preserve">Would you recommend your mentor to </w:t>
      </w:r>
      <w:r w:rsidR="000A6440">
        <w:rPr>
          <w:rFonts w:ascii="Arial" w:hAnsi="Arial" w:cs="Arial"/>
          <w:sz w:val="23"/>
        </w:rPr>
        <w:t>another student? Why or why not?</w:t>
      </w:r>
    </w:p>
    <w:p w14:paraId="3EBCCDAB" w14:textId="77777777" w:rsidR="00AE2A32" w:rsidRDefault="00AE2A32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23"/>
        </w:rPr>
      </w:pPr>
    </w:p>
    <w:p w14:paraId="6C2AEBB1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45A0C595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43C8CEB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9AEA69C" w14:textId="77777777" w:rsidR="00AE2A32" w:rsidRP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AE2A32">
        <w:rPr>
          <w:rFonts w:ascii="Arial" w:eastAsia="Calibri" w:hAnsi="Arial" w:cs="Arial"/>
          <w:sz w:val="14"/>
          <w:szCs w:val="14"/>
        </w:rPr>
        <w:t xml:space="preserve">   </w:t>
      </w:r>
    </w:p>
    <w:p w14:paraId="0C3A72A3" w14:textId="77777777" w:rsidR="009831EF" w:rsidRDefault="000A6440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6.   </w:t>
      </w:r>
      <w:r w:rsidR="009831EF" w:rsidRPr="0069394C">
        <w:rPr>
          <w:rFonts w:ascii="Arial" w:hAnsi="Arial" w:cs="Arial"/>
          <w:sz w:val="23"/>
        </w:rPr>
        <w:t>Additional Comments:</w:t>
      </w:r>
    </w:p>
    <w:p w14:paraId="394C8107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</w:p>
    <w:p w14:paraId="46FEAAA8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2E5C2F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374CEE7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2332399A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  <w:sz w:val="23"/>
        </w:rPr>
      </w:pPr>
    </w:p>
    <w:p w14:paraId="58D89FF0" w14:textId="77777777" w:rsidR="009831EF" w:rsidRPr="000A6440" w:rsidRDefault="000A6440" w:rsidP="000A6440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</w:rPr>
      </w:pPr>
      <w:r>
        <w:rPr>
          <w:rFonts w:ascii="Arial" w:hAnsi="Arial" w:cs="Arial"/>
          <w:sz w:val="23"/>
        </w:rPr>
        <w:t xml:space="preserve">    </w:t>
      </w:r>
      <w:r w:rsidR="006F2A00">
        <w:rPr>
          <w:rFonts w:ascii="Arial" w:hAnsi="Arial" w:cs="Arial"/>
          <w:sz w:val="23"/>
        </w:rPr>
        <w:t xml:space="preserve"> </w:t>
      </w:r>
      <w:r w:rsidR="009831EF" w:rsidRPr="0069394C">
        <w:rPr>
          <w:rFonts w:ascii="Arial" w:hAnsi="Arial" w:cs="Arial"/>
          <w:sz w:val="23"/>
        </w:rPr>
        <w:t xml:space="preserve">Name of Student: </w:t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</w:rPr>
        <w:t xml:space="preserve"> </w:t>
      </w:r>
      <w:r w:rsidR="0079249E">
        <w:rPr>
          <w:rFonts w:ascii="Arial" w:hAnsi="Arial" w:cs="Arial"/>
          <w:sz w:val="23"/>
        </w:rPr>
        <w:t xml:space="preserve">     </w:t>
      </w:r>
      <w:r w:rsidR="00AE2A32">
        <w:rPr>
          <w:rFonts w:ascii="Arial" w:hAnsi="Arial" w:cs="Arial"/>
          <w:sz w:val="23"/>
        </w:rPr>
        <w:t xml:space="preserve"> </w:t>
      </w:r>
      <w:r w:rsidR="0079249E">
        <w:rPr>
          <w:rFonts w:ascii="Arial" w:hAnsi="Arial" w:cs="Arial"/>
          <w:sz w:val="23"/>
        </w:rPr>
        <w:t xml:space="preserve">  </w:t>
      </w:r>
      <w:r w:rsidR="009831EF" w:rsidRPr="0069394C">
        <w:rPr>
          <w:rFonts w:ascii="Arial" w:hAnsi="Arial" w:cs="Arial"/>
          <w:sz w:val="23"/>
        </w:rPr>
        <w:t xml:space="preserve">Date: </w:t>
      </w:r>
      <w:r w:rsidR="009831EF" w:rsidRPr="0069394C">
        <w:rPr>
          <w:rFonts w:ascii="Arial" w:hAnsi="Arial" w:cs="Arial"/>
          <w:sz w:val="23"/>
          <w:u w:val="single"/>
        </w:rPr>
        <w:tab/>
      </w:r>
    </w:p>
    <w:sectPr w:rsidR="009831EF" w:rsidRPr="000A6440" w:rsidSect="000A64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C4DF" w14:textId="77777777" w:rsidR="00174996" w:rsidRDefault="00174996" w:rsidP="00174996">
      <w:pPr>
        <w:spacing w:after="0" w:line="240" w:lineRule="auto"/>
      </w:pPr>
      <w:r>
        <w:separator/>
      </w:r>
    </w:p>
  </w:endnote>
  <w:endnote w:type="continuationSeparator" w:id="0">
    <w:p w14:paraId="5864AB0E" w14:textId="77777777" w:rsidR="00174996" w:rsidRDefault="00174996" w:rsidP="001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1561" w14:textId="77777777" w:rsidR="00174996" w:rsidRDefault="00174996" w:rsidP="00174996">
      <w:pPr>
        <w:spacing w:after="0" w:line="240" w:lineRule="auto"/>
      </w:pPr>
      <w:r>
        <w:separator/>
      </w:r>
    </w:p>
  </w:footnote>
  <w:footnote w:type="continuationSeparator" w:id="0">
    <w:p w14:paraId="54C8A998" w14:textId="77777777" w:rsidR="00174996" w:rsidRDefault="00174996" w:rsidP="0017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99"/>
    <w:multiLevelType w:val="singleLevel"/>
    <w:tmpl w:val="62F0216A"/>
    <w:lvl w:ilvl="0">
      <w:start w:val="2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1" w15:restartNumberingAfterBreak="0">
    <w:nsid w:val="02EF3DCA"/>
    <w:multiLevelType w:val="singleLevel"/>
    <w:tmpl w:val="57E0C3AE"/>
    <w:lvl w:ilvl="0">
      <w:start w:val="9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2" w15:restartNumberingAfterBreak="0">
    <w:nsid w:val="037D0F64"/>
    <w:multiLevelType w:val="singleLevel"/>
    <w:tmpl w:val="12C0B9E4"/>
    <w:lvl w:ilvl="0">
      <w:start w:val="3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3" w15:restartNumberingAfterBreak="0">
    <w:nsid w:val="06B61EB4"/>
    <w:multiLevelType w:val="singleLevel"/>
    <w:tmpl w:val="E4344AE6"/>
    <w:lvl w:ilvl="0">
      <w:start w:val="2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4" w15:restartNumberingAfterBreak="0">
    <w:nsid w:val="0E8367D8"/>
    <w:multiLevelType w:val="singleLevel"/>
    <w:tmpl w:val="2FDE9EC8"/>
    <w:lvl w:ilvl="0">
      <w:start w:val="1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5" w15:restartNumberingAfterBreak="0">
    <w:nsid w:val="230B25B4"/>
    <w:multiLevelType w:val="singleLevel"/>
    <w:tmpl w:val="61C8A35A"/>
    <w:lvl w:ilvl="0">
      <w:start w:val="3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6" w15:restartNumberingAfterBreak="0">
    <w:nsid w:val="243E16E3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7" w15:restartNumberingAfterBreak="0">
    <w:nsid w:val="2503294F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8" w15:restartNumberingAfterBreak="0">
    <w:nsid w:val="34887EED"/>
    <w:multiLevelType w:val="singleLevel"/>
    <w:tmpl w:val="1BC48BF0"/>
    <w:lvl w:ilvl="0">
      <w:start w:val="8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9" w15:restartNumberingAfterBreak="0">
    <w:nsid w:val="42DD592A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0" w15:restartNumberingAfterBreak="0">
    <w:nsid w:val="465E4A4E"/>
    <w:multiLevelType w:val="singleLevel"/>
    <w:tmpl w:val="C23E54EA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b w:val="0"/>
        <w:i w:val="0"/>
        <w:sz w:val="23"/>
        <w:u w:val="none"/>
      </w:rPr>
    </w:lvl>
  </w:abstractNum>
  <w:abstractNum w:abstractNumId="11" w15:restartNumberingAfterBreak="0">
    <w:nsid w:val="4928414E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12" w15:restartNumberingAfterBreak="0">
    <w:nsid w:val="49D53358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3" w15:restartNumberingAfterBreak="0">
    <w:nsid w:val="4DD945E9"/>
    <w:multiLevelType w:val="singleLevel"/>
    <w:tmpl w:val="FE8E35A0"/>
    <w:lvl w:ilvl="0">
      <w:start w:val="6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4" w15:restartNumberingAfterBreak="0">
    <w:nsid w:val="574D5AB5"/>
    <w:multiLevelType w:val="singleLevel"/>
    <w:tmpl w:val="609A6082"/>
    <w:lvl w:ilvl="0">
      <w:start w:val="3"/>
      <w:numFmt w:val="decimal"/>
      <w:lvlText w:val="%1. "/>
      <w:lvlJc w:val="left"/>
      <w:pPr>
        <w:ind w:left="547" w:hanging="360"/>
      </w:pPr>
      <w:rPr>
        <w:rFonts w:ascii="Palatino" w:hAnsi="Palatino" w:hint="default"/>
        <w:sz w:val="19"/>
      </w:rPr>
    </w:lvl>
  </w:abstractNum>
  <w:abstractNum w:abstractNumId="15" w15:restartNumberingAfterBreak="0">
    <w:nsid w:val="575223AA"/>
    <w:multiLevelType w:val="singleLevel"/>
    <w:tmpl w:val="DD3A7AC8"/>
    <w:lvl w:ilvl="0">
      <w:start w:val="2"/>
      <w:numFmt w:val="decimal"/>
      <w:lvlText w:val="%1. "/>
      <w:lvlJc w:val="left"/>
      <w:pPr>
        <w:ind w:left="540" w:hanging="360"/>
      </w:pPr>
      <w:rPr>
        <w:rFonts w:ascii="Palatino" w:hAnsi="Palatino" w:hint="default"/>
        <w:sz w:val="19"/>
      </w:rPr>
    </w:lvl>
  </w:abstractNum>
  <w:abstractNum w:abstractNumId="16" w15:restartNumberingAfterBreak="0">
    <w:nsid w:val="57D840D9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7" w15:restartNumberingAfterBreak="0">
    <w:nsid w:val="7B6244A0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8" w15:restartNumberingAfterBreak="0">
    <w:nsid w:val="7C383751"/>
    <w:multiLevelType w:val="hybridMultilevel"/>
    <w:tmpl w:val="DF60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E2DC0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sz w:val="19"/>
      </w:rPr>
    </w:lvl>
  </w:abstractNum>
  <w:num w:numId="1" w16cid:durableId="266809787">
    <w:abstractNumId w:val="19"/>
  </w:num>
  <w:num w:numId="2" w16cid:durableId="205604215">
    <w:abstractNumId w:val="15"/>
  </w:num>
  <w:num w:numId="3" w16cid:durableId="1770463878">
    <w:abstractNumId w:val="14"/>
  </w:num>
  <w:num w:numId="4" w16cid:durableId="948439395">
    <w:abstractNumId w:val="17"/>
  </w:num>
  <w:num w:numId="5" w16cid:durableId="1422067616">
    <w:abstractNumId w:val="7"/>
  </w:num>
  <w:num w:numId="6" w16cid:durableId="769084834">
    <w:abstractNumId w:val="4"/>
  </w:num>
  <w:num w:numId="7" w16cid:durableId="232202730">
    <w:abstractNumId w:val="0"/>
  </w:num>
  <w:num w:numId="8" w16cid:durableId="903947481">
    <w:abstractNumId w:val="5"/>
  </w:num>
  <w:num w:numId="9" w16cid:durableId="1423378890">
    <w:abstractNumId w:val="9"/>
  </w:num>
  <w:num w:numId="10" w16cid:durableId="2131894048">
    <w:abstractNumId w:val="12"/>
  </w:num>
  <w:num w:numId="11" w16cid:durableId="809131651">
    <w:abstractNumId w:val="3"/>
  </w:num>
  <w:num w:numId="12" w16cid:durableId="1263031486">
    <w:abstractNumId w:val="2"/>
  </w:num>
  <w:num w:numId="13" w16cid:durableId="651375541">
    <w:abstractNumId w:val="16"/>
  </w:num>
  <w:num w:numId="14" w16cid:durableId="348996344">
    <w:abstractNumId w:val="6"/>
  </w:num>
  <w:num w:numId="15" w16cid:durableId="146484350">
    <w:abstractNumId w:val="13"/>
  </w:num>
  <w:num w:numId="16" w16cid:durableId="1253511143">
    <w:abstractNumId w:val="11"/>
  </w:num>
  <w:num w:numId="17" w16cid:durableId="661812224">
    <w:abstractNumId w:val="8"/>
  </w:num>
  <w:num w:numId="18" w16cid:durableId="1682077804">
    <w:abstractNumId w:val="1"/>
  </w:num>
  <w:num w:numId="19" w16cid:durableId="1083720681">
    <w:abstractNumId w:val="10"/>
  </w:num>
  <w:num w:numId="20" w16cid:durableId="20445927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EF"/>
    <w:rsid w:val="000411A5"/>
    <w:rsid w:val="00071CDA"/>
    <w:rsid w:val="000A6440"/>
    <w:rsid w:val="000D5D56"/>
    <w:rsid w:val="0011446F"/>
    <w:rsid w:val="001215F6"/>
    <w:rsid w:val="00174996"/>
    <w:rsid w:val="001916CD"/>
    <w:rsid w:val="001A4E4A"/>
    <w:rsid w:val="001E4C8B"/>
    <w:rsid w:val="002373FF"/>
    <w:rsid w:val="002A6F9D"/>
    <w:rsid w:val="002D44C7"/>
    <w:rsid w:val="002E5677"/>
    <w:rsid w:val="002F49AE"/>
    <w:rsid w:val="0031425F"/>
    <w:rsid w:val="00361EE6"/>
    <w:rsid w:val="00376324"/>
    <w:rsid w:val="00393029"/>
    <w:rsid w:val="003B1596"/>
    <w:rsid w:val="003E6C69"/>
    <w:rsid w:val="0043618E"/>
    <w:rsid w:val="00480BDE"/>
    <w:rsid w:val="004C7A42"/>
    <w:rsid w:val="00522E4E"/>
    <w:rsid w:val="00542D5A"/>
    <w:rsid w:val="00546E21"/>
    <w:rsid w:val="00553066"/>
    <w:rsid w:val="005B5ECB"/>
    <w:rsid w:val="005F3EB0"/>
    <w:rsid w:val="006F2A00"/>
    <w:rsid w:val="00723C29"/>
    <w:rsid w:val="007742C9"/>
    <w:rsid w:val="0079249E"/>
    <w:rsid w:val="007C4630"/>
    <w:rsid w:val="00872AE6"/>
    <w:rsid w:val="00883F75"/>
    <w:rsid w:val="00902568"/>
    <w:rsid w:val="0095361D"/>
    <w:rsid w:val="00975162"/>
    <w:rsid w:val="009831EF"/>
    <w:rsid w:val="009D4DAB"/>
    <w:rsid w:val="00A00EC0"/>
    <w:rsid w:val="00AE2A32"/>
    <w:rsid w:val="00AE3E70"/>
    <w:rsid w:val="00B0652B"/>
    <w:rsid w:val="00B278C3"/>
    <w:rsid w:val="00B40E28"/>
    <w:rsid w:val="00B83ABC"/>
    <w:rsid w:val="00BC3EE6"/>
    <w:rsid w:val="00C221C3"/>
    <w:rsid w:val="00CA6B3B"/>
    <w:rsid w:val="00CE14B9"/>
    <w:rsid w:val="00D85122"/>
    <w:rsid w:val="00D9402F"/>
    <w:rsid w:val="00DC2573"/>
    <w:rsid w:val="00E36B99"/>
    <w:rsid w:val="00E52C80"/>
    <w:rsid w:val="00E9243A"/>
    <w:rsid w:val="00ED784D"/>
    <w:rsid w:val="00F368F2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6D06"/>
  <w15:chartTrackingRefBased/>
  <w15:docId w15:val="{93DACF41-1DEF-4BD2-AFB9-EDE5257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1EF"/>
    <w:pPr>
      <w:tabs>
        <w:tab w:val="left" w:pos="3600"/>
        <w:tab w:val="left" w:pos="4140"/>
        <w:tab w:val="left" w:pos="4680"/>
        <w:tab w:val="left" w:pos="5220"/>
        <w:tab w:val="left" w:pos="5760"/>
        <w:tab w:val="left" w:pos="6300"/>
        <w:tab w:val="left" w:pos="7200"/>
        <w:tab w:val="left" w:pos="9080"/>
      </w:tabs>
      <w:overflowPunct w:val="0"/>
      <w:autoSpaceDE w:val="0"/>
      <w:autoSpaceDN w:val="0"/>
      <w:adjustRightInd w:val="0"/>
      <w:spacing w:after="0" w:line="240" w:lineRule="auto"/>
      <w:ind w:left="720" w:right="-356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1E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5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96"/>
  </w:style>
  <w:style w:type="paragraph" w:styleId="Footer">
    <w:name w:val="footer"/>
    <w:basedOn w:val="Normal"/>
    <w:link w:val="Foot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Alijah Dudart</cp:lastModifiedBy>
  <cp:revision>3</cp:revision>
  <cp:lastPrinted>2016-10-26T19:35:00Z</cp:lastPrinted>
  <dcterms:created xsi:type="dcterms:W3CDTF">2022-01-23T19:45:00Z</dcterms:created>
  <dcterms:modified xsi:type="dcterms:W3CDTF">2022-12-11T18:44:00Z</dcterms:modified>
</cp:coreProperties>
</file>